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D140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Индивидуальная карта развития ребенка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уч. год</w:t>
      </w:r>
    </w:p>
    <w:p w14:paraId="458244EA" w14:textId="6EE977FD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Аманжолова Ну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рай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Нурлановна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рождения ребенка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="00747E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5.08.2020</w:t>
      </w:r>
      <w:proofErr w:type="gramStart"/>
      <w:r w:rsidR="00747E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D67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группа №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bookmarkStart w:id="0" w:name="_Hlk131775388"/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</w:p>
    <w:p w14:paraId="319A957B" w14:textId="77777777" w:rsidR="00C640B7" w:rsidRDefault="000424FF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 группа</w:t>
      </w:r>
      <w:proofErr w:type="gram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) .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_</w:t>
      </w:r>
      <w:bookmarkEnd w:id="0"/>
    </w:p>
    <w:tbl>
      <w:tblPr>
        <w:tblW w:w="15328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69"/>
        <w:gridCol w:w="3086"/>
        <w:gridCol w:w="3435"/>
        <w:gridCol w:w="3383"/>
        <w:gridCol w:w="3155"/>
      </w:tblGrid>
      <w:tr w:rsidR="00C640B7" w14:paraId="7E980820" w14:textId="77777777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56CAC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06C5EB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E3B47F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023BC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7B499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2B22F8C9" w14:textId="77777777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CBCD2" w14:textId="77777777" w:rsidR="00C640B7" w:rsidRPr="005001BD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01B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648E3F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79B1C513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260F7" w14:textId="77777777" w:rsidR="0049445C" w:rsidRDefault="0049445C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0EAEAF56" w14:textId="77777777" w:rsidR="00C640B7" w:rsidRDefault="0049445C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="00C326FC"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 w:rsidR="00C326FC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5E893448" w14:textId="77777777" w:rsidR="0049445C" w:rsidRDefault="0049445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ab/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A7974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378ED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2891CDFB" w14:textId="77777777">
        <w:trPr>
          <w:trHeight w:val="1354"/>
        </w:trPr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F04F1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5D8E2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7023711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1AB57F8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3FEA3CA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1826A280" w14:textId="77777777" w:rsidR="00C640B7" w:rsidRDefault="00C640B7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4C05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0BC2EFFF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507DB3D2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0168633F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CB4273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650BC0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224A181F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0F8C28A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0EFFEB1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0AEA2D6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звуковой анализ слов: определять порядок звуков в слове, гласных и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согласных;</w:t>
            </w:r>
          </w:p>
          <w:p w14:paraId="54DC27F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1CF662B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33359F22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2B26ABFA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05A05A62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73B81CC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7935849D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152D7865" w14:textId="77777777" w:rsidR="00C640B7" w:rsidRDefault="0049445C" w:rsidP="00494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069D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880CB" w14:textId="77777777" w:rsidR="00C640B7" w:rsidRDefault="00C640B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40B7" w14:paraId="2659E81A" w14:textId="77777777">
        <w:trPr>
          <w:trHeight w:val="53"/>
        </w:trPr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7CEA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0C16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Учить делить  множества на части и воссоединяет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их;</w:t>
            </w:r>
          </w:p>
          <w:p w14:paraId="57685E5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59F7115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7661B848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71752F" w14:textId="77777777" w:rsidR="00CD0ABB" w:rsidRDefault="00CD0AB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делит множества на части и воссоединяет их</w:t>
            </w: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994957D" w14:textId="77777777" w:rsidR="00CD0ABB" w:rsidRDefault="00CD0AB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6D39EEAA" w14:textId="77777777" w:rsidR="00CD0ABB" w:rsidRDefault="00CD0AB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9C4A153" w14:textId="0FE46DB3" w:rsidR="00CD0ABB" w:rsidRPr="00CD0ABB" w:rsidRDefault="00CD0ABB" w:rsidP="00CD0AB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1DE79566" w14:textId="376DE93C" w:rsidR="00C640B7" w:rsidRDefault="00CD0ABB" w:rsidP="00CD0AB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CD0A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B2B9E" w14:textId="77777777" w:rsidR="00C640B7" w:rsidRDefault="00C640B7">
            <w:pPr>
              <w:pStyle w:val="a4"/>
              <w:rPr>
                <w:lang w:eastAsia="ru-RU"/>
              </w:rPr>
            </w:pPr>
          </w:p>
        </w:tc>
        <w:tc>
          <w:tcPr>
            <w:tcW w:w="3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523C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8AA8DF2" w14:textId="77777777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9F56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B74C1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58EF4E5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зеленый) путем смешивания красок;</w:t>
            </w:r>
          </w:p>
          <w:p w14:paraId="6F9C87B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630F4ED8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составляет узоры из элементов казахского орнамента, при помощи геометрических форм, чередует их, последовательно наклеивает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DBC45" w14:textId="62FCB73C" w:rsidR="00EB300E" w:rsidRDefault="00EB300E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0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EB300E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EB300E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10B2A4A6" w14:textId="2CA8F75E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30633D83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6A3B8FD2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0A096533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рисовать элементы казахского орнамента и </w:t>
            </w:r>
            <w:proofErr w:type="gramStart"/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украшать  ими</w:t>
            </w:r>
            <w:proofErr w:type="gramEnd"/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одежду, предметы быта;</w:t>
            </w:r>
          </w:p>
          <w:p w14:paraId="257C1D50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257D39FD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аккуратность при рисовании, правила безопасного поведения;</w:t>
            </w:r>
          </w:p>
          <w:p w14:paraId="50267407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лепить с натуры и по представлению знакомые предметы разной формы и величины;</w:t>
            </w:r>
          </w:p>
          <w:p w14:paraId="6E3E1791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лепить фигуры человека и животного, соблюдая простые пропорции;</w:t>
            </w:r>
          </w:p>
          <w:p w14:paraId="5F1B0C83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5D50ACE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5099A" w14:textId="77777777" w:rsidR="00C640B7" w:rsidRDefault="000424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</w:p>
        </w:tc>
        <w:tc>
          <w:tcPr>
            <w:tcW w:w="3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E5F4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</w:p>
        </w:tc>
      </w:tr>
      <w:tr w:rsidR="00C640B7" w14:paraId="29433C67" w14:textId="77777777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4649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4C3D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Учить верить в свои силы и возможности, понимать важность трудолюбия 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ответственности;</w:t>
            </w:r>
          </w:p>
          <w:p w14:paraId="4BBAAD2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5392AAE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3CB26C87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58F8D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Учить верить в свои силы и возможности, понимать важность трудолюбия и </w:t>
            </w: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ответственности;</w:t>
            </w:r>
          </w:p>
          <w:p w14:paraId="55E0CBD2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2BF80896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656E3F67" w14:textId="77777777" w:rsidR="006E349A" w:rsidRPr="006E349A" w:rsidRDefault="006E349A" w:rsidP="006E34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23FA5B60" w14:textId="5183353F" w:rsidR="00C640B7" w:rsidRDefault="006E349A" w:rsidP="006E349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349A">
              <w:rPr>
                <w:rFonts w:ascii="Times New Roman" w:hAnsi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02DAB" w14:textId="77777777" w:rsidR="00C640B7" w:rsidRDefault="00C640B7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3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4D102" w14:textId="77777777" w:rsidR="00C640B7" w:rsidRDefault="000424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</w:tbl>
    <w:p w14:paraId="13710CDE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14:paraId="73076521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Индивидуальная карта развития ребенка 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уч. год</w:t>
      </w:r>
    </w:p>
    <w:p w14:paraId="7DBFA3F0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ФИО: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Баймуратова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Ясмина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Ильясовна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Дата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рождения ребенка :</w:t>
      </w:r>
      <w:r>
        <w:rPr>
          <w:rFonts w:ascii="Times New Roman" w:hAnsi="Times New Roman"/>
          <w:sz w:val="24"/>
          <w:szCs w:val="24"/>
        </w:rPr>
        <w:t xml:space="preserve"> 28.02.2020г.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: группа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bookmarkStart w:id="1" w:name="_Hlk131781895"/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3C011F41" w14:textId="77777777" w:rsidR="00C640B7" w:rsidRDefault="000424FF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 группа</w:t>
      </w:r>
      <w:proofErr w:type="gram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) .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435"/>
        <w:gridCol w:w="3118"/>
        <w:gridCol w:w="3402"/>
      </w:tblGrid>
      <w:tr w:rsidR="00C640B7" w14:paraId="719C73B7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bookmarkEnd w:id="1"/>
          <w:p w14:paraId="1218DE34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11F58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C647D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7CA01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6D63DA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232983F4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0254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3AB26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ходит на пятках, на наружных сторонах стоп, приставным шагом,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чередуя ходьбу с бегом, с прыжками, меняя направление и темп</w:t>
            </w:r>
          </w:p>
          <w:p w14:paraId="0879C925" w14:textId="77777777" w:rsidR="00C640B7" w:rsidRPr="000424FF" w:rsidRDefault="000424FF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14:paraId="43263921" w14:textId="77777777" w:rsidR="00C640B7" w:rsidRPr="000424FF" w:rsidRDefault="00C640B7">
            <w:pPr>
              <w:spacing w:after="0" w:line="256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 w:bidi="ar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A72AB" w14:textId="77777777" w:rsidR="0049445C" w:rsidRDefault="0049445C" w:rsidP="0049445C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ходит в колонне по одному, по двое, по трое, с перешагиванием через предметы, боком: с поворотом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0ABDCF22" w14:textId="77777777" w:rsidR="0049445C" w:rsidRDefault="0049445C" w:rsidP="0049445C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2EC009FE" w14:textId="77777777" w:rsidR="00C640B7" w:rsidRDefault="0049445C" w:rsidP="0049445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C296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DDC70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9487E89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7FFC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B805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32D701F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7D73265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прилагательными с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существительными;</w:t>
            </w:r>
          </w:p>
          <w:p w14:paraId="4592A7A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2635A50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08D9B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3594B84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256DD582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сочинять рассказы по наблюдениям и сюжетным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картинкам;</w:t>
            </w:r>
          </w:p>
          <w:p w14:paraId="01A496AD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2235120A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6901BD08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02BDD87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48268627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08F56B1A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4A1A824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7604188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162F061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25092F4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6C67232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4BBCC578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названия продуктов, посуды, мебели, фруктов,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23F063E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5834C66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7BABDCB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0B404CE1" w14:textId="77777777" w:rsidR="0049445C" w:rsidRPr="0049445C" w:rsidRDefault="0049445C" w:rsidP="004944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CD1FDE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72AB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D879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1F1E36F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B01D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29E8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37B8597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364CFB7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4257671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ориентироваться на листе бумаги, называть последовательно дни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недели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B7793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делит множества на части и воссоединяет их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3F6F9ED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54DEC36D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располагает предметы в порядке 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возрастания и убывания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0FC0DA2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2E1A7795" w14:textId="60A3BBF1" w:rsidR="00C640B7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6A58A2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71FF6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89F6E30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EBC3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862B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3670600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101F9F1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28270CF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7D2886B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лепить  фигуры человека и животного, соблюдая простые пропорции;</w:t>
            </w:r>
          </w:p>
          <w:p w14:paraId="16C4FC6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использовать различные методы лепки;</w:t>
            </w:r>
          </w:p>
          <w:p w14:paraId="1E143192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D9015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914A93E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78AD6C2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301A78E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зеленый) путем смешивания красок;</w:t>
            </w:r>
          </w:p>
          <w:p w14:paraId="029CBE8A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52466356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715DC4B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3550959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6F87BE7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45A29154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07BE775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450F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D3EFB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62F37406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52D7D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F39F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5ED03B1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757779D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говорить осознанно, выражать свое мнение;</w:t>
            </w:r>
          </w:p>
          <w:p w14:paraId="038AAF9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FC662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верить в свои силы и возможности, понимать важность трудолюбия и ответственности;</w:t>
            </w:r>
          </w:p>
          <w:p w14:paraId="702A8753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2A966062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знать о применении </w:t>
            </w: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специальных транспортных средств, знать элементарные правила дорожного движения;</w:t>
            </w:r>
          </w:p>
          <w:p w14:paraId="65FC525C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7A7FC09F" w14:textId="1BF08D8F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D8282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47AB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B6EBF6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8DCD7CA" w14:textId="77777777" w:rsidR="005001BD" w:rsidRDefault="005001BD" w:rsidP="005001BD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Индивидуальная карта развития ребенка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6B4F2C22" w14:textId="77777777" w:rsidR="005001BD" w:rsidRDefault="005001BD" w:rsidP="005001BD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ФИО ребенка: Бондаренко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Константин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Дата рождения ребенка :16.12.2020г.       группа №</w:t>
      </w:r>
      <w:r w:rsidRPr="003C23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575D06B1" w14:textId="77777777" w:rsidR="005001BD" w:rsidRDefault="005001BD" w:rsidP="005001BD">
      <w:pPr>
        <w:spacing w:after="160" w:line="25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</w:p>
    <w:p w14:paraId="26D69556" w14:textId="77777777" w:rsidR="005001BD" w:rsidRDefault="005001BD" w:rsidP="005001BD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31"/>
        <w:gridCol w:w="3397"/>
        <w:gridCol w:w="3275"/>
        <w:gridCol w:w="3237"/>
        <w:gridCol w:w="3270"/>
      </w:tblGrid>
      <w:tr w:rsidR="005001BD" w14:paraId="7AC03896" w14:textId="77777777" w:rsidTr="0025750E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BC056" w14:textId="77777777" w:rsidR="005001BD" w:rsidRDefault="005001BD" w:rsidP="0025750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7E70A4" w14:textId="77777777" w:rsidR="005001BD" w:rsidRDefault="005001BD" w:rsidP="0025750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435C5" w14:textId="77777777" w:rsidR="005001BD" w:rsidRDefault="005001BD" w:rsidP="0025750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F9983" w14:textId="77777777" w:rsidR="005001BD" w:rsidRDefault="005001BD" w:rsidP="0025750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1135A" w14:textId="77777777" w:rsidR="005001BD" w:rsidRDefault="005001BD" w:rsidP="0025750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5001BD" w14:paraId="507E0131" w14:textId="77777777" w:rsidTr="0025750E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47CAFA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2B5A8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Пытается 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одить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363FC9E5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Пытается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ть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12431" w14:textId="77777777" w:rsidR="005001BD" w:rsidRDefault="005001BD" w:rsidP="0025750E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ходит в колонне по одному, по двое, по трое, с перешагиванием через предметы, боком: с поворотом в другую сторону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20464904" w14:textId="77777777" w:rsidR="005001BD" w:rsidRDefault="005001BD" w:rsidP="0025750E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436BD06E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7EBB9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AD0EE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1BD" w14:paraId="2000D653" w14:textId="77777777" w:rsidTr="0025750E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0A0A0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1EDC36" w14:textId="77777777" w:rsidR="005001BD" w:rsidRPr="000424FF" w:rsidRDefault="005001BD" w:rsidP="0025750E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Старается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высказыва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ть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свое мнение, размышляя над происходящим вокруг</w:t>
            </w:r>
          </w:p>
          <w:p w14:paraId="76F2E565" w14:textId="77777777" w:rsidR="005001BD" w:rsidRDefault="005001BD" w:rsidP="0025750E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равильно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произносить специфические звуки казахского языка в слове;</w:t>
            </w:r>
          </w:p>
          <w:p w14:paraId="5F57558A" w14:textId="77777777" w:rsidR="005001BD" w:rsidRPr="000424FF" w:rsidRDefault="005001BD" w:rsidP="0025750E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 w:bidi="ar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98718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35407624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0501156E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сочинять рассказы по </w:t>
            </w: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наблюдениям и сюжетным картинкам;</w:t>
            </w:r>
          </w:p>
          <w:p w14:paraId="159FC1FA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 пересказывать рассказы;</w:t>
            </w:r>
          </w:p>
          <w:p w14:paraId="2CE16352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5DAC0FE9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2CEB56A8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5B682BEB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4669BBC0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6154855F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028D7870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08521BE2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5104739C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составлять простые предложения с предложенными словами;</w:t>
            </w:r>
          </w:p>
          <w:p w14:paraId="32D41595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произносить специфические звуки казахского языка в слове;</w:t>
            </w:r>
          </w:p>
          <w:p w14:paraId="0D4CD198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57116D3D" w14:textId="77777777" w:rsidR="005001BD" w:rsidRPr="004B75DA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овощей, животных, птиц, частей тела человека, транспорта, встречающихся в повседневной жизни;</w:t>
            </w:r>
          </w:p>
          <w:p w14:paraId="52989FC4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5FD8A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C8114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1BD" w14:paraId="66F8E372" w14:textId="77777777" w:rsidTr="0025750E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2B03DE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05410" w14:textId="77777777" w:rsidR="005001BD" w:rsidRPr="000424FF" w:rsidRDefault="005001BD" w:rsidP="0025750E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исследует, частично различает и называет</w:t>
            </w:r>
          </w:p>
          <w:p w14:paraId="6AE59951" w14:textId="77777777" w:rsidR="005001BD" w:rsidRDefault="005001BD" w:rsidP="0025750E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делить  множества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 части и воссоединяет их;</w:t>
            </w:r>
          </w:p>
          <w:p w14:paraId="0537986A" w14:textId="77777777" w:rsidR="005001BD" w:rsidRDefault="005001BD" w:rsidP="0025750E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40DEC1D8" w14:textId="77777777" w:rsidR="005001BD" w:rsidRDefault="005001BD" w:rsidP="0025750E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3CBF632C" w14:textId="77777777" w:rsidR="005001BD" w:rsidRDefault="005001BD" w:rsidP="0025750E">
            <w:pPr>
              <w:jc w:val="center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ориентироваться на листе бумаги, называть последовательно дни недели,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месяцы по </w:t>
            </w:r>
          </w:p>
          <w:p w14:paraId="154C5173" w14:textId="77777777" w:rsidR="005001BD" w:rsidRPr="000424FF" w:rsidRDefault="005001BD" w:rsidP="0025750E">
            <w:pPr>
              <w:jc w:val="center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сследует</w:t>
            </w:r>
            <w:proofErr w:type="spellEnd"/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, частично различает и называет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DD60AD" w14:textId="77777777" w:rsidR="005001BD" w:rsidRPr="000A6EAC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Старается делит множества на части и воссоединяет их</w:t>
            </w: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6D293A7" w14:textId="77777777" w:rsidR="005001BD" w:rsidRPr="000A6EAC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Старается вопросы "Сколько?", "Который?" ("Какой?") и правильно отвечает на них</w:t>
            </w:r>
          </w:p>
          <w:p w14:paraId="37776075" w14:textId="77777777" w:rsidR="005001BD" w:rsidRPr="000A6EAC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Старается сравнивать предметы по различным признакам (цвет, форма, размер, материал, применение)</w:t>
            </w: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9BC4CD4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ориентироваться листе </w:t>
            </w: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бумаги, называет последовательно дни недели, месяцы по временам года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C6989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ab/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984CF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1BD" w14:paraId="3B98F726" w14:textId="77777777" w:rsidTr="0025750E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A7C21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B8F785" w14:textId="77777777" w:rsidR="005001BD" w:rsidRDefault="005001BD" w:rsidP="0025750E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рассматривает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>предметы, может частично обследовать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C9B22" w14:textId="77777777" w:rsidR="005001BD" w:rsidRPr="005402F2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6D83DD1" w14:textId="77777777" w:rsidR="005001BD" w:rsidRPr="005402F2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40C86C4B" w14:textId="77777777" w:rsidR="005001BD" w:rsidRPr="005402F2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63EF4C44" w14:textId="77777777" w:rsidR="005001BD" w:rsidRPr="005402F2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6E4DB06E" w14:textId="77777777" w:rsidR="005001BD" w:rsidRPr="005402F2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35766319" w14:textId="77777777" w:rsidR="005001BD" w:rsidRPr="005402F2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19C488BB" w14:textId="77777777" w:rsidR="005001BD" w:rsidRPr="005402F2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23BE2ED3" w14:textId="77777777" w:rsidR="005001BD" w:rsidRPr="005402F2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521713AB" w14:textId="77777777" w:rsidR="005001BD" w:rsidRPr="005402F2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5A5A57BE" w14:textId="77777777" w:rsidR="005001BD" w:rsidRPr="005402F2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56E4FEF2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56B79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ab/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8C778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1BD" w14:paraId="752E366D" w14:textId="77777777" w:rsidTr="0025750E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E3B40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440D46" w14:textId="77777777" w:rsidR="005001BD" w:rsidRPr="000424FF" w:rsidRDefault="005001BD" w:rsidP="0025750E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Старается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называ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ть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  <w:p w14:paraId="77BDF631" w14:textId="77777777" w:rsidR="005001BD" w:rsidRPr="000424FF" w:rsidRDefault="005001BD" w:rsidP="0025750E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 w:bidi="ar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знать об охране природы, значении солнца и воздуха в жизни человека, животных 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растений;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9AA5BE" w14:textId="77777777" w:rsidR="005001BD" w:rsidRPr="001545C4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верить в свои силы и возможности, понимать важность трудолюбия и ответственности;</w:t>
            </w:r>
          </w:p>
          <w:p w14:paraId="40D55240" w14:textId="77777777" w:rsidR="005001BD" w:rsidRPr="001545C4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52C12E20" w14:textId="77777777" w:rsidR="005001BD" w:rsidRPr="001545C4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знать о применении специальных транспортных средств, знать элементарные правила дорожного </w:t>
            </w: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движения;</w:t>
            </w:r>
          </w:p>
          <w:p w14:paraId="58136966" w14:textId="77777777" w:rsidR="005001BD" w:rsidRPr="001545C4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7BBF5DD8" w14:textId="77777777" w:rsidR="005001BD" w:rsidRDefault="005001BD" w:rsidP="0025750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8027F8" w14:textId="77777777" w:rsidR="005001BD" w:rsidRDefault="005001BD" w:rsidP="002575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A42B8" w14:textId="77777777" w:rsidR="005001BD" w:rsidRDefault="005001BD" w:rsidP="0025750E">
            <w:pPr>
              <w:pStyle w:val="a4"/>
              <w:rPr>
                <w:lang w:eastAsia="ru-RU"/>
              </w:rPr>
            </w:pPr>
          </w:p>
        </w:tc>
      </w:tr>
    </w:tbl>
    <w:p w14:paraId="748717C7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DA81E35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59BCD44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351E86D7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hAnsi="Times New Roman"/>
          <w:b/>
          <w:sz w:val="24"/>
          <w:szCs w:val="24"/>
        </w:rPr>
        <w:t>Бартули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Софья Ильинична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Дата рождения ребенка :01.04.2020г.     группа: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6F27B77A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435"/>
        <w:gridCol w:w="3118"/>
        <w:gridCol w:w="3402"/>
      </w:tblGrid>
      <w:tr w:rsidR="00C640B7" w14:paraId="15DB6CCC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6A733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92E50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28449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9BA77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327D1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56CAC8E0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988E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36DC7E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бегает на носках, с высоким подниманием колен, мелким и широким шагом, в колонне по одному, в разных направлениях, с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ускорением и замедлением темпа, со сменой ведущего выполняя разные задания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592F0" w14:textId="77777777" w:rsidR="0049445C" w:rsidRDefault="0049445C" w:rsidP="0049445C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 xml:space="preserve">активно участвует в национальных подвижных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72D2A766" w14:textId="77777777" w:rsidR="0049445C" w:rsidRDefault="0049445C" w:rsidP="0049445C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166CE653" w14:textId="77777777" w:rsidR="00C640B7" w:rsidRDefault="0049445C" w:rsidP="0049445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ACCB1C7" w14:textId="77777777" w:rsidR="00E9796B" w:rsidRPr="00E9796B" w:rsidRDefault="00E9796B" w:rsidP="00E9796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96B">
              <w:rPr>
                <w:rFonts w:ascii="Times New Roman" w:hAnsi="Times New Roman"/>
                <w:color w:val="000000"/>
                <w:sz w:val="24"/>
                <w:szCs w:val="24"/>
              </w:rPr>
              <w:t>имеет частичные первоначальные представления о здоровом образе жизни</w:t>
            </w:r>
          </w:p>
          <w:p w14:paraId="49CCFEE7" w14:textId="77777777" w:rsidR="00E9796B" w:rsidRDefault="00E9796B" w:rsidP="0049445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BB51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E1C26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227B9BD2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928D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1B14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772AC87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F591E6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произносить  имена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существительные, связывая их с числительными и прилагательными с существительными;</w:t>
            </w:r>
          </w:p>
          <w:p w14:paraId="58F1010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30C25E8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BB18F8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55DCEFA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17E20AC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55C3F72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9ECF62B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CC482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68FB96DA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произносит имена существительные, связывая их с числительными и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прилагательными с существительными;</w:t>
            </w:r>
          </w:p>
          <w:p w14:paraId="16D70B21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2D2B3F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784F4021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35C28A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19143E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4CE69A3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45B7B4C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33A027D7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22253741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08C56B6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18B6A132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3152ACE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правильно произносить специфические звуки казахского языка в слове;</w:t>
            </w:r>
          </w:p>
          <w:p w14:paraId="4BC07E3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32B73C28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3A8B902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1725851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15700FFD" w14:textId="77777777" w:rsidR="0049445C" w:rsidRPr="0049445C" w:rsidRDefault="0049445C" w:rsidP="004944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72212B6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493A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0543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A8CB481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598F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99EEC3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5A6956C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1632E30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сравнивать предметы по различным признакам (цвет, форма, размер, материал, применение);</w:t>
            </w:r>
          </w:p>
          <w:p w14:paraId="393BD84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47E62FF5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</w:t>
            </w:r>
          </w:p>
          <w:p w14:paraId="64CA9B00" w14:textId="77777777" w:rsidR="00C640B7" w:rsidRPr="000424FF" w:rsidRDefault="00C640B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 w:bidi="ar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2749B7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делит множества на части и воссоединяет их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2439BD1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36BD6C74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сравнивает предметы по 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 признакам (цвет, форма, размер, материал, применение)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BF67B94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4BA93667" w14:textId="59EFA3A6" w:rsidR="00C640B7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8DA5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FE36E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C506352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56D0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3F61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11E5913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2F00232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3350550C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составляет узоры из элементов казахского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орнамента, при помощи геометрических форм, чередует их, последовательно наклеивает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2D40E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59DE026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54ACDB1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пользоваться красками, смешивать акварель в палитре с водой, красит карандашом различными принтами, для получения насыщенных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цветов;</w:t>
            </w:r>
          </w:p>
          <w:p w14:paraId="065DA73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51E3F896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31C4810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5A9626DB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4D5D866F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17FB393A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1BCF24F0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2BDB7FB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BF0E22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DFDDA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33EAF66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F136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99709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Учить верить в свои силы и возможности, понимать важность трудолюбия 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ответственности;</w:t>
            </w:r>
          </w:p>
          <w:p w14:paraId="1F809CE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2411350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432BE37F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растений;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</w:t>
            </w:r>
            <w:proofErr w:type="spellEnd"/>
            <w:proofErr w:type="gramEnd"/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5CCB9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Учить верить в свои силы и возможности, понимать важность трудолюбия и </w:t>
            </w: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ответственности;</w:t>
            </w:r>
          </w:p>
          <w:p w14:paraId="1FEB8E01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2AB38A11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44C46F83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05C36172" w14:textId="3EF6DD6A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E11E1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0B8D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6DB997E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19C74E2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A3CAA1D" w14:textId="77777777" w:rsidR="00C640B7" w:rsidRDefault="000424FF">
      <w:pPr>
        <w:tabs>
          <w:tab w:val="left" w:pos="3810"/>
          <w:tab w:val="center" w:pos="7285"/>
        </w:tabs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  <w:t>Индивидуальная карта развития ребенка 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4456F439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Дата рождения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ребенка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Гаража Фёдор      18.08.2020г.     группа: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11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56E418CE" w14:textId="77777777" w:rsidR="00C640B7" w:rsidRDefault="000424FF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435"/>
        <w:gridCol w:w="3118"/>
        <w:gridCol w:w="3402"/>
      </w:tblGrid>
      <w:tr w:rsidR="00C640B7" w14:paraId="32A2E954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87879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26111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2C256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62C24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8452E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12389A66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DF97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8C5D8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0F8AA10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4F32F3" w14:textId="77777777" w:rsidR="00E9796B" w:rsidRPr="00E9796B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ходит в колонне по одному, по двое, по трое, с перешагиванием через предметы, боком: с поворотом в другую сторону по сигналу активно участвует в национальных подвижных играх, играх с элементами соревнований и эстафетных играх</w:t>
            </w:r>
            <w:proofErr w:type="gramStart"/>
            <w:r w:rsidRPr="00E97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,</w:t>
            </w:r>
            <w:proofErr w:type="gramEnd"/>
            <w:r w:rsidRPr="00E97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где демонстрирует физические качества: скорость, силу, выносливость, гибкость, ловкость</w:t>
            </w:r>
            <w:r w:rsidRPr="00E97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E97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D6265B9" w14:textId="77777777" w:rsidR="00E9796B" w:rsidRPr="00E9796B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пищи.</w:t>
            </w:r>
          </w:p>
          <w:p w14:paraId="42E5550E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E979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2FCD4D2" w14:textId="77777777" w:rsidR="00E9796B" w:rsidRPr="00E9796B" w:rsidRDefault="00E9796B" w:rsidP="00E9796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96B">
              <w:rPr>
                <w:rFonts w:ascii="Times New Roman" w:hAnsi="Times New Roman"/>
                <w:color w:val="000000"/>
                <w:sz w:val="24"/>
                <w:szCs w:val="24"/>
              </w:rPr>
              <w:t>имеет частичные первоначальные представления о здоровом образе жизни</w:t>
            </w:r>
          </w:p>
          <w:p w14:paraId="687D7B37" w14:textId="77777777" w:rsidR="00E9796B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CE1C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F096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46012752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7F6B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FFAF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Учить выполнять звуковой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анализ слов;</w:t>
            </w:r>
          </w:p>
          <w:p w14:paraId="4F1C53B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0CC54A5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07C276F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4A5A25B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F65A45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795F572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59A05FF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788F7CD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33B5680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пересказывать содержание рассказа самостоятельно, сохраняя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последовательность сюжета;</w:t>
            </w:r>
          </w:p>
          <w:p w14:paraId="51657EA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9CFBF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Учить употреблять в речи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существительные, прилагательные, наречия, многозначные слова, синонимы и антонимы.</w:t>
            </w:r>
          </w:p>
          <w:p w14:paraId="1C63B9DD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38DE273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3D92E08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46BBEDA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32985D3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1A3C8FAD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2060960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3468242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1A40641C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334D3B8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четко произносить все звуки,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различать гласные и согласные;</w:t>
            </w:r>
          </w:p>
          <w:p w14:paraId="34F143BF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26C0B57A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49FEE0E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52073172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7900C458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2D794D52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21980541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600E4682" w14:textId="77777777" w:rsidR="0049445C" w:rsidRPr="0049445C" w:rsidRDefault="0049445C" w:rsidP="004944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1EB3D666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4D37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1FA0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BEB3422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4E53A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BDF7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Учить делить  множества на части и воссоединяет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их;</w:t>
            </w:r>
          </w:p>
          <w:p w14:paraId="2BE9DCF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45CE8A5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1F9DA4D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F139A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делит множества на части и 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воссоединяет их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5CFF514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75F9DCF3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D9E4A92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7DCA7EC9" w14:textId="0C9F72EC" w:rsidR="00C640B7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ED05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A9177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4358D3F2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BD52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6CA94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3EA71BE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получать новые цвета (фиолетовый) и оттенки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(синий, розовый, темно-зеленый) путем смешивания красок;</w:t>
            </w:r>
          </w:p>
          <w:p w14:paraId="2BE54FB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17301C8A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составляет узоры из элементов казахского орнамента, при помощи геометрических форм, чередует их, последовательно наклеивает</w:t>
            </w:r>
          </w:p>
          <w:p w14:paraId="2BC393AE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рисует характерные особенности каждого предмета, их соотношение между собой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8A6E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35782D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передавать образы предметов живой природы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через несложные движения и позы;</w:t>
            </w:r>
          </w:p>
          <w:p w14:paraId="2F4388A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4CDDABD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6F15E35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35BE8B9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69FD1E4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2E806E0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1008E3C6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4016DA60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различные методы лепки;</w:t>
            </w:r>
          </w:p>
          <w:p w14:paraId="090540D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6698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A401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97943EE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7C9D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768F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53A3A5F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4823292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07EECC5C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D31C81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7FF93E61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17DB04F4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4859C5E7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6F229D51" w14:textId="370A10C6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FA1999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B4CF16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C2FB922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DDE259E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E55F730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2F8CFA6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карта развития ребенка 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уч. год</w:t>
      </w:r>
    </w:p>
    <w:p w14:paraId="1E42B34D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Ермеков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Алиаскар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Дата рождения ребенка  30.12.2020г.: группа: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7FE559F4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69"/>
        <w:gridCol w:w="3086"/>
        <w:gridCol w:w="3435"/>
        <w:gridCol w:w="3118"/>
        <w:gridCol w:w="3402"/>
      </w:tblGrid>
      <w:tr w:rsidR="00C640B7" w14:paraId="5005A3DD" w14:textId="77777777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8D35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0611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E9507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C116E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7CFA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29D1D4BD" w14:textId="77777777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C34A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D66B9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0DCAC8E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A563B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511AE921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106E6CB6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выполняет самостоятельно 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D2DC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2E757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3068D11" w14:textId="77777777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B323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28D3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произносит правильно частично, иногда подбирает слова</w:t>
            </w:r>
          </w:p>
          <w:p w14:paraId="258FA4F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12B742A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1B84361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3A1B6AB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48D95DE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5F38B3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7B303D8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04B4621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724F43D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читать стихотворения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выразительно, с интонацией;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BA8BB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328FF21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5746E56C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5DC3940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7C8D1DF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CC49FF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2E3AC3E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1F79DBE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20F5A068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0A1782D0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звуковой анализ слов: определять порядок звуков в слове, гласных и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согласных;</w:t>
            </w:r>
          </w:p>
          <w:p w14:paraId="43020E8C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40F4F86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10EAAF0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1649AC6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2367FE3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678FE45C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1638849A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1143BFFF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6F294804" w14:textId="77777777" w:rsidR="0049445C" w:rsidRPr="0049445C" w:rsidRDefault="0049445C" w:rsidP="004944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1DBCAC0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F613A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1D71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9637481" w14:textId="77777777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E7F9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2C45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0B4221D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0318AA0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43F39C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F7BE3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делит множества на части и воссоединяет их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1908570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405BE896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0F6A699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6898C829" w14:textId="316208D6" w:rsidR="00C640B7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3AC3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22287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8ED1EBB" w14:textId="77777777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93C1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027C1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2760753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получать новые цвета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(фиолетовый) и оттенки (синий, розовый, темно-зеленый) путем смешивания красок;</w:t>
            </w:r>
          </w:p>
          <w:p w14:paraId="3A7DDBE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09692E38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составляет узоры из элементов казахского орнамента, при помощи геометрических форм, чередует их, последовательно наклеивает</w:t>
            </w:r>
          </w:p>
          <w:p w14:paraId="231EC7E7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рисует характерные особенности каждого предмета, их соотношение между собой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рассматривает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>предметы, может частично обследовать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89FD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A69B07B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передавать образы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предметов живой природы через несложные движения и позы;</w:t>
            </w:r>
          </w:p>
          <w:p w14:paraId="43A45EA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13D05C8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3B7A666F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61B87D6C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7DB094E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7A4DB86F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12A97C0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лепить фигуры человека и животного, соблюдая простые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пропорции;</w:t>
            </w:r>
          </w:p>
          <w:p w14:paraId="0B07DC3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6EE7AD2D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B836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C90D6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3DC189D" w14:textId="77777777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C0E69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5B160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2B690F5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787D6B2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7E853B2A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2DA0C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0763CB17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1A72E4D5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44C1910D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583BC5D9" w14:textId="50E6791D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21FEF6" w14:textId="77777777" w:rsidR="00C640B7" w:rsidRDefault="00C640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ED0C7" w14:textId="77777777" w:rsidR="00C640B7" w:rsidRDefault="000424FF">
            <w:pPr>
              <w:pStyle w:val="a4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3DA93353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F22CD66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52E7828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уч. год</w:t>
      </w:r>
    </w:p>
    <w:p w14:paraId="32C44F8E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>
        <w:rPr>
          <w:rFonts w:ascii="Times New Roman" w:hAnsi="Times New Roman"/>
          <w:sz w:val="24"/>
          <w:szCs w:val="24"/>
        </w:rPr>
        <w:t>Кунгурцев Николай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Дата рождения ребенка</w:t>
      </w:r>
      <w:r w:rsidR="00B67FC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19.04.2020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 :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группа: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302CB6D4" w14:textId="77777777" w:rsidR="00C640B7" w:rsidRDefault="000424FF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  <w:r>
        <w:rPr>
          <w:rFonts w:ascii="Times New Roman" w:hAnsi="Times New Roman"/>
          <w:b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50"/>
        <w:gridCol w:w="3402"/>
        <w:gridCol w:w="3279"/>
        <w:gridCol w:w="3241"/>
        <w:gridCol w:w="3279"/>
      </w:tblGrid>
      <w:tr w:rsidR="00C640B7" w14:paraId="1C68D9E2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EBE5B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96CA5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9C9A2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947EF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96DDF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52AD0634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B6CB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6C2D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D461D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3C278D1F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545DACC9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выполняет самостоятельно 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8BA82A6" w14:textId="77777777" w:rsidR="00E9796B" w:rsidRPr="00E9796B" w:rsidRDefault="00E9796B" w:rsidP="00E9796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96B">
              <w:rPr>
                <w:rFonts w:ascii="Times New Roman" w:hAnsi="Times New Roman"/>
                <w:color w:val="000000"/>
                <w:sz w:val="24"/>
                <w:szCs w:val="24"/>
              </w:rPr>
              <w:t>имеет частичные первоначальные представления о здоровом образе жизни</w:t>
            </w:r>
          </w:p>
          <w:p w14:paraId="1632D5CD" w14:textId="77777777" w:rsidR="00E9796B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0D57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B093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9158C63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3CB7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14E2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88FF14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25290D9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32FAFB9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61920633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4BD87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62E7A63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6BE001A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0BABC7E0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581F810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BA5497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1F008AB0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72D552B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свою роль в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постановке выразительно, самостоятельно;</w:t>
            </w:r>
          </w:p>
          <w:p w14:paraId="7CD2E29C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414C7A6D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2E0175E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0914CB47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7DC72AA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5CBC038F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33E17C7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6C7089D7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3464E82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употреблять знакомые слова в повседневной жизни;</w:t>
            </w:r>
          </w:p>
          <w:p w14:paraId="1E2BF5E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1785FD9C" w14:textId="77777777" w:rsidR="0049445C" w:rsidRPr="0049445C" w:rsidRDefault="0049445C" w:rsidP="004944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A5EF6D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0F756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8D9EE6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4425C9FF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7799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0AEF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4A03E42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255C55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7F80E53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6BC85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делит множества на части и воссоединяет их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BAAF4A6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58785A95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C37F942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0EE62874" w14:textId="2A622328" w:rsidR="00C640B7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AA9E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44F2D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2B34D8A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320F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3873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7DF6C50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7EF0C5F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75E6EE9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375C05A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A935C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6A420BE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5188D74A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09B8098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74532DA0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360A574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изображать сюжетные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рисунки;</w:t>
            </w:r>
          </w:p>
          <w:p w14:paraId="45C3E85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07B4EA0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428316F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3A15B8D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60528A3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CA3E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821B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C05300E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286F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F097C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32FBBCA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7E8058A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1CD71681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наблюдать и понимать причинно-следственные связи между живой и неживой природой, явлениями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природы, знать об охране природы, значении солнца и воздуха в жизни человека, животных и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растений;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</w:t>
            </w:r>
            <w:proofErr w:type="spellEnd"/>
            <w:proofErr w:type="gramEnd"/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7C7D7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верить в свои силы и возможности, понимать важность трудолюбия и ответственности;</w:t>
            </w:r>
          </w:p>
          <w:p w14:paraId="4A9A4318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1B0CCE35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554F7C9A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любить свою Родину, понимать значение </w:t>
            </w: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живописной природы, достопримечательностей, исторических мест и культурного наследия Казахстана;</w:t>
            </w:r>
          </w:p>
          <w:p w14:paraId="0287201E" w14:textId="656C065F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7DCCB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E0C9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E115BF6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B019BCC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7C2BA21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46B2F60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F052FDF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50A481E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уч. год</w:t>
      </w:r>
    </w:p>
    <w:p w14:paraId="367D7307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hAnsi="Times New Roman"/>
          <w:sz w:val="24"/>
          <w:szCs w:val="24"/>
        </w:rPr>
        <w:t>Кинигопуло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Дата рождения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ребенка :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группа : 27.04.2020г.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05B29C01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p w14:paraId="30177847" w14:textId="77777777" w:rsidR="00C640B7" w:rsidRDefault="00C640B7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2944"/>
        <w:gridCol w:w="3435"/>
        <w:gridCol w:w="3118"/>
        <w:gridCol w:w="3402"/>
      </w:tblGrid>
      <w:tr w:rsidR="00C640B7" w14:paraId="51E4EE5C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E1230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C7F7A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31C19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9CE6F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172FC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4511F13B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91DD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1A491F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егает на носках, с высоким подниманием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14:paraId="4A7414CF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проявляет быстроту, силу, выносливость, гибкость, ловкость в подвижных играх  и соблюдает правила спортивных игр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F2E47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ходит в колонне по одному, по двое, по трое, с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12AF34E9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668D7D53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0DB93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7213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6CE8F7C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02B6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D75B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3248E36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1482FF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числительными и прилагательными с существительными;</w:t>
            </w:r>
          </w:p>
          <w:p w14:paraId="39642EB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5361914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610F265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D3F81E6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70C4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144FC53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534D56EC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сочинять рассказы по наблюдениям и сюжетным картинкам;</w:t>
            </w:r>
          </w:p>
          <w:p w14:paraId="590C7F50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4F7D094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0AD92A1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483019D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785BCEAD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7514BBE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377A87A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72B3FF8A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7E5F4F75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2978454C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06074FF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правильно произносить специфические звуки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казахского языка в слове;</w:t>
            </w:r>
          </w:p>
          <w:p w14:paraId="6192E0DC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понимать и произносить названия продуктов, посуды, мебели, фруктов,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5AC951F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785ADFE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514C72F7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7CE343AB" w14:textId="77777777" w:rsidR="0049445C" w:rsidRPr="0049445C" w:rsidRDefault="0049445C" w:rsidP="004944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5A8047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F065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326A7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51E7EBA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3787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05A9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3A70677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053D14F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135958E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ориентироваться на листе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бумаги, называть последовательно дни недели, месяцы по временам года;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85BBA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делит множества на части и воссоединяет их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0139F59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6BD4FCAF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сравнивает предметы по различным признакам (цвет, форма, размер, материал, 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применение)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4EEC03B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65B4CA0B" w14:textId="36517E9C" w:rsidR="00C640B7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7FB4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0F472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24D95ED3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059B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ED1D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35B60C6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24060A8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16CED1B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174FDF7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рисует отдельные предметы и создает сюжетные композиции</w:t>
            </w:r>
          </w:p>
          <w:p w14:paraId="6E3D132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3815869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52B44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1D9B24F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579A5C0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57C9AF3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получать новые цвета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(фиолетовый) и оттенки (синий, розовый, темно-зеленый) путем смешивания красок;</w:t>
            </w:r>
          </w:p>
          <w:p w14:paraId="6F53CB0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7CA1145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4A9692BE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0D8858F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42C9E2AF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560A1D14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2CD9B97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C8C7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60F6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A420A16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1782E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06490A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 правила дорожного движения, правила  поведения в общественном транспорте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4B9B7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2D258270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говорить осознанно, выражать </w:t>
            </w: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свое мнение;</w:t>
            </w:r>
          </w:p>
          <w:p w14:paraId="1309DE2E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7C9D35DE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5B2CCC0A" w14:textId="36287777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C7971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BCDC6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289A9DD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6463BC9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1F703FD9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hAnsi="Times New Roman"/>
          <w:sz w:val="24"/>
          <w:szCs w:val="24"/>
        </w:rPr>
        <w:t>Кудерская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Варвара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рождения ребенка 29.06.2020г.:  группа: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304E39A8" w14:textId="77777777" w:rsidR="00C640B7" w:rsidRDefault="000424FF">
      <w:pPr>
        <w:spacing w:after="160" w:line="25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  <w:r>
        <w:rPr>
          <w:rFonts w:ascii="Times New Roman" w:hAnsi="Times New Roman"/>
          <w:b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3402"/>
        <w:gridCol w:w="3118"/>
        <w:gridCol w:w="3402"/>
      </w:tblGrid>
      <w:tr w:rsidR="00C640B7" w14:paraId="3582E197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6A2FF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7D69F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15E44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A1BA2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31A41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42925934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53D9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98F1F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егает на носках, с высоким подниманием колен, мелким и широким шагом, в колонне по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одному, в разных направлениях, с ускорением и замедлением темпа, со сменой ведущего выполняя разные задания</w:t>
            </w:r>
          </w:p>
          <w:p w14:paraId="21245F12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проявляет быстроту, силу, выносливость, гибкость, ловкость в подвижных играх  и соблюдает правила спортивных иг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р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001F8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ходит в колонне по одному, по двое, по трое, с перешагиванием через предметы, боком: с поворотом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7D38450E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72BE329A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83C5A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00CA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48D1A1E5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5075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8751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489FF7C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BF2392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прилагательными с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существительными;</w:t>
            </w:r>
          </w:p>
          <w:p w14:paraId="56878A8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28DA0C1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00EF79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693E4EC0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5FFA3D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7B0FAB81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233380A8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сочинять рассказы по наблюдениям и сюжетным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картинкам;</w:t>
            </w:r>
          </w:p>
          <w:p w14:paraId="09DB6C3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41D298B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739D3E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10828DC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передавать в ролях настроение и характер героя, жесты, интонацию и мимику образа;</w:t>
            </w:r>
          </w:p>
          <w:p w14:paraId="7B85A464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51008AC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1CD82D30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звуковой анализ слов: определять порядок звуков в слове, гласных и согласных;</w:t>
            </w:r>
          </w:p>
          <w:p w14:paraId="2C4A55D1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четко произносить все звуки, различать гласные и согласные;</w:t>
            </w:r>
          </w:p>
          <w:p w14:paraId="3ACB026D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1928DEBA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4FF531DA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0C865F73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названия продуктов, посуды, мебели, фруктов,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1A087DC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слова, обозначающие признаки предметов (цвет, величина),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действия с предметами, употреблять их в разговорной речи;</w:t>
            </w:r>
          </w:p>
          <w:p w14:paraId="52CEA55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знакомые слова в повседневной жизни;</w:t>
            </w:r>
          </w:p>
          <w:p w14:paraId="5CAAF212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  <w:p w14:paraId="25157E19" w14:textId="77777777" w:rsidR="0049445C" w:rsidRPr="0049445C" w:rsidRDefault="0049445C" w:rsidP="004944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44934B97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C7B6C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B986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2FE90991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3CB42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D8B7A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7109657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085849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D3CFF2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ориентироваться на листе бумаги, называть последовательно дни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недели, месяцы по временам года;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18E8F" w14:textId="77777777" w:rsidR="007948F9" w:rsidRPr="007948F9" w:rsidRDefault="007948F9" w:rsidP="007948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делит множества на части и воссоединяет их</w:t>
            </w: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42770DE4" w14:textId="77777777" w:rsidR="007948F9" w:rsidRPr="007948F9" w:rsidRDefault="007948F9" w:rsidP="007948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6C5CCD1A" w14:textId="77777777" w:rsidR="007948F9" w:rsidRPr="007948F9" w:rsidRDefault="007948F9" w:rsidP="007948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t>сравнивает предметы по различным признакам (цвет, форма, размер, материал, применение)</w:t>
            </w: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располагает предметы в порядке возрастания и убывания</w:t>
            </w: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3F354027" w14:textId="77777777" w:rsidR="007948F9" w:rsidRPr="007948F9" w:rsidRDefault="007948F9" w:rsidP="007948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ориентируется на листе бумаги, называет последовательно дни недели, месяцы по временам года</w:t>
            </w: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6248E8C8" w14:textId="78EAEC9C" w:rsidR="007948F9" w:rsidRDefault="007948F9" w:rsidP="007948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t>квадрат, прямоугольник)"</w:t>
            </w: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7948F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6CC4BBC5" w14:textId="77777777" w:rsidR="007948F9" w:rsidRDefault="007948F9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157AFF" w14:textId="221723CA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Учить делить множества на части и воссоединять их;</w:t>
            </w:r>
          </w:p>
          <w:p w14:paraId="4B1C5DFB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A4E3BC1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46571F39" w14:textId="77777777" w:rsidR="00C640B7" w:rsidRDefault="0049445C" w:rsidP="0049445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5ABD2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D502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7992E3D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0BCE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B600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6A9FC74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  <w:p w14:paraId="0EACEDC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умеет пользоваться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1B2B806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6EE8D7D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75AD1B5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0CFE8FF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519A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1B5319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передавать образы предметов живой природы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через несложные движения и позы;</w:t>
            </w:r>
          </w:p>
          <w:p w14:paraId="5F3B801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08ADA1D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082754E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67F115E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26E24604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51A4CE0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3A810D2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03E281D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различные методы лепки;</w:t>
            </w:r>
          </w:p>
          <w:p w14:paraId="1CE64CA7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76C8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C147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9C48F3F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F7EF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Социум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6113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16312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42427225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0A21CFA9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4E282E2E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19D00649" w14:textId="768085DB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DF00A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3EA17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4B82EE4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_Hlk9267580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bookmarkEnd w:id="2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48EBB3D9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hAnsi="Times New Roman"/>
          <w:sz w:val="24"/>
          <w:szCs w:val="24"/>
        </w:rPr>
        <w:t>Курмаева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Алиса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Дата рождения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ребенка  20.03.2020г.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:  группа : группа №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155F6F91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435"/>
        <w:gridCol w:w="3118"/>
        <w:gridCol w:w="3402"/>
      </w:tblGrid>
      <w:tr w:rsidR="00C640B7" w14:paraId="1DCECA6F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7B81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DF67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5F2B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D90D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9E4E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523AE5D8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8C25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552EA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14:paraId="2ACA886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проявляет быстроту, силу, выносливость, гибкость, ловкость в подвижных играх  и соблюдает правила спортивных иг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р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02732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504C7717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2081839A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2610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1C262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1D912EE" w14:textId="77777777">
        <w:trPr>
          <w:trHeight w:val="1236"/>
        </w:trPr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06AC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E4AC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1767D4B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0558463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2689E49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1312B14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4F27840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3A01B459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8AECC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7046AEAF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62A862F6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рассказы по наблюдениям и сюжетным картинкам;</w:t>
            </w:r>
          </w:p>
          <w:p w14:paraId="70E96D14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 пересказывать рассказы;</w:t>
            </w:r>
          </w:p>
          <w:p w14:paraId="460A7FD1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1BD64FF7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07C684CF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65E1B703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1F36E8AD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1888EE9F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звуковой анализ слов: определять порядок звуков в слове, гласных и согласных;</w:t>
            </w:r>
          </w:p>
          <w:p w14:paraId="5836FEF6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50DFFBDB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3BCDEE41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простые предложения с предложенными словами;</w:t>
            </w:r>
          </w:p>
          <w:p w14:paraId="663A0A74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произносить специфические звуки казахского языка в слове;</w:t>
            </w:r>
          </w:p>
          <w:p w14:paraId="5BAFF1FC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07E33554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328196C2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30814FA4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6BD92523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действия с предметами, употреблять их в разговорной </w:t>
            </w: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речи;</w:t>
            </w:r>
          </w:p>
          <w:p w14:paraId="04729266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6E709B10" w14:textId="3A670F13" w:rsidR="00C640B7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9A1C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F6D8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52C836A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8143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C876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44144DB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59F56B1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371B6CB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663E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Учить делить множества на части и воссоединять их;</w:t>
            </w:r>
          </w:p>
          <w:p w14:paraId="05D349F9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5C979A6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50A84277" w14:textId="77777777" w:rsidR="00C640B7" w:rsidRDefault="0049445C" w:rsidP="0049445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  <w:p w14:paraId="2156DA5C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делит множества на части и воссоединяет их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C03AE13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5439E0A6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сравнивает предметы по различным признакам (цвет, форма, размер, материал, 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применение)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B6C20A9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6D4CA4E0" w14:textId="0E2DE3DE" w:rsid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E21D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4B6F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3466EB7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A573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1C84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495D351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17C9AEE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2F46E88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4E54118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рисует отдельные предметы и создает сюжетные композиции</w:t>
            </w:r>
          </w:p>
          <w:p w14:paraId="0A3183F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28A09AB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37DFE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2A52E54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15EEF0B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0A951F5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получать новые цвета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(фиолетовый) и оттенки (синий, розовый, темно-зеленый) путем смешивания красок;</w:t>
            </w:r>
          </w:p>
          <w:p w14:paraId="15DFC69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44D33A7E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7677DC3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6F48587C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45778EE6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16B1DF2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345BF4E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E67D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309A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AE1A8D9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21F8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1192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знает, называет свою родину, с уважением относится к государственным символам (флаг, герб, гимн), гордится своей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Родиной - Республикой Казахстан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F1641" w14:textId="77777777" w:rsidR="00DA3CA2" w:rsidRPr="00DA3CA2" w:rsidRDefault="00DA3CA2" w:rsidP="00DA3CA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верить в свои силы и возможности, понимать важность трудолюбия и ответственности;</w:t>
            </w:r>
          </w:p>
          <w:p w14:paraId="2525A0B2" w14:textId="77777777" w:rsidR="00DA3CA2" w:rsidRPr="00DA3CA2" w:rsidRDefault="00DA3CA2" w:rsidP="00DA3CA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говорить осознанно, выражать </w:t>
            </w:r>
            <w:r w:rsidRPr="00DA3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свое мнение;</w:t>
            </w:r>
          </w:p>
          <w:p w14:paraId="2F92816A" w14:textId="77777777" w:rsidR="00DA3CA2" w:rsidRPr="00DA3CA2" w:rsidRDefault="00DA3CA2" w:rsidP="00DA3CA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227B948E" w14:textId="77777777" w:rsidR="00DA3CA2" w:rsidRPr="00DA3CA2" w:rsidRDefault="00DA3CA2" w:rsidP="00DA3CA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1C3D9D3F" w14:textId="79FEC547" w:rsidR="00C640B7" w:rsidRDefault="00DA3CA2" w:rsidP="00DA3CA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62B58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97DF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1767F0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02FB27F3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hAnsi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Дата рождения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ребенка :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04.012020г.   группа: группа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78384CDF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tbl>
      <w:tblPr>
        <w:tblW w:w="15451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3086"/>
        <w:gridCol w:w="3435"/>
        <w:gridCol w:w="3118"/>
        <w:gridCol w:w="3260"/>
      </w:tblGrid>
      <w:tr w:rsidR="00C640B7" w14:paraId="210B81DF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9FEA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C006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0822D1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C9CF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8F99C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31FB269D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2175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70BFA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егает на носках, с высоким подниманием колен, мелким и широким шагом, в колонне по одному, в разных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направлениях, с ускорением и замедлением темпа, со сменой ведущего выполняя разные задания</w:t>
            </w:r>
          </w:p>
          <w:p w14:paraId="1D232A5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проявляет быстроту, силу, выносливость, гибкость, ловкость в подвижных играх  и соблюдает правила спортивных иг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р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C5878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 xml:space="preserve">активно участвует в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7F7AE003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27F0CCED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2610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268C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3CBCD35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51A0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4FCF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692ABD2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27A70D9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4EC1D2F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внимательно слушать  собеседника, правильно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задает вопросы и дает короткие или полные ответы на них;</w:t>
            </w:r>
          </w:p>
          <w:p w14:paraId="7CC8326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741F12F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26D24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3E91C99B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79F01CBE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сочинять рассказы по наблюдениям и сюжетным </w:t>
            </w: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картинкам;</w:t>
            </w:r>
          </w:p>
          <w:p w14:paraId="0B8B9246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 пересказывать рассказы;</w:t>
            </w:r>
          </w:p>
          <w:p w14:paraId="0477349E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6C2A32D0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29EC5637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6AB4512C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229AF2FB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2D685389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16598C22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0461B445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334D6C38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составлять простые предложения с </w:t>
            </w: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предложенными словами;</w:t>
            </w:r>
          </w:p>
          <w:p w14:paraId="3C3D802D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произносить специфические звуки казахского языка в слове;</w:t>
            </w:r>
          </w:p>
          <w:p w14:paraId="1E6B2467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0F604608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7B6B66BC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62514596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62E77F1B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66041310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27CE5D3C" w14:textId="455C2800" w:rsidR="00C640B7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B936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195C7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604B51D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C42E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F207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3FBD1D7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сравнивать предметы по различным признакам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(цвет, форма, размер, материал, применение);</w:t>
            </w:r>
          </w:p>
          <w:p w14:paraId="55204CD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5330186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470B8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Учить делить множества на части и воссоединять их;</w:t>
            </w:r>
          </w:p>
          <w:p w14:paraId="4C052C1E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сравнивать предметы по различным признакам (цвет, форма, размер, материал, </w:t>
            </w: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применение);</w:t>
            </w:r>
          </w:p>
          <w:p w14:paraId="7D7A5CAD" w14:textId="77777777" w:rsidR="0049445C" w:rsidRPr="0049445C" w:rsidRDefault="0049445C" w:rsidP="004944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2B24E7F7" w14:textId="77777777" w:rsidR="00C640B7" w:rsidRDefault="0049445C" w:rsidP="0049445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5C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  <w:p w14:paraId="6D1CEFC7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делит множества на части и воссоединяет их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A27A74C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2E49C7C8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F820DD5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5A425A9F" w14:textId="1B599DD7" w:rsid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B76A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4C0C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28BB3710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4E822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A4EF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0B6377A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01F1FE1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3BAC6EB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612090E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  <w:p w14:paraId="39644C7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57D5EA1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52AC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7D656C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54CBE54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2D27146E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4F4798A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08B9011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3C6B737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соблюдать аккуратность при рисовании, правила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безопасного поведения;</w:t>
            </w:r>
          </w:p>
          <w:p w14:paraId="0139B19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1D5DBB8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2FEFF83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44832A8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04897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B5C9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E17C596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C3B7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C288E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97CAD" w14:textId="77777777" w:rsidR="004B75DA" w:rsidRPr="004B75DA" w:rsidRDefault="004B75DA" w:rsidP="004B75D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65C0FA3F" w14:textId="77777777" w:rsidR="004B75DA" w:rsidRPr="004B75DA" w:rsidRDefault="004B75DA" w:rsidP="004B75D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374D3767" w14:textId="77777777" w:rsidR="004B75DA" w:rsidRPr="004B75DA" w:rsidRDefault="004B75DA" w:rsidP="004B75D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28532F34" w14:textId="77777777" w:rsidR="004B75DA" w:rsidRPr="004B75DA" w:rsidRDefault="004B75DA" w:rsidP="004B75D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любить свою Родину, понимать значение живописной природы, достопримечательностей, исторических мест и культурного наследия </w:t>
            </w: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Казахстана;</w:t>
            </w:r>
          </w:p>
          <w:p w14:paraId="380B71CB" w14:textId="1A46ADFE" w:rsidR="00C640B7" w:rsidRDefault="004B75DA" w:rsidP="004B75D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75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94B18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2A31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103B441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4626F442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уч. год</w:t>
      </w:r>
    </w:p>
    <w:p w14:paraId="5F756F3A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>
        <w:rPr>
          <w:rFonts w:ascii="Times New Roman" w:hAnsi="Times New Roman"/>
          <w:sz w:val="24"/>
          <w:szCs w:val="24"/>
        </w:rPr>
        <w:t xml:space="preserve">Меньшиков </w:t>
      </w:r>
      <w:proofErr w:type="gramStart"/>
      <w:r>
        <w:rPr>
          <w:rFonts w:ascii="Times New Roman" w:hAnsi="Times New Roman"/>
          <w:sz w:val="24"/>
          <w:szCs w:val="24"/>
        </w:rPr>
        <w:t xml:space="preserve">Дмитрий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Дата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рождения ребенка : 31.07.2020г.   группа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3738E973" w14:textId="77777777" w:rsidR="00C640B7" w:rsidRDefault="000424FF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  <w:r>
        <w:rPr>
          <w:rFonts w:ascii="Times New Roman" w:hAnsi="Times New Roman"/>
          <w:b/>
          <w:sz w:val="24"/>
          <w:szCs w:val="24"/>
          <w:lang w:val="kk-KZ" w:eastAsia="ru-RU"/>
        </w:rPr>
        <w:t>_</w:t>
      </w:r>
    </w:p>
    <w:tbl>
      <w:tblPr>
        <w:tblW w:w="15451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3107"/>
        <w:gridCol w:w="3414"/>
        <w:gridCol w:w="3118"/>
        <w:gridCol w:w="3260"/>
      </w:tblGrid>
      <w:tr w:rsidR="00C640B7" w14:paraId="45369BC9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0B16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8280F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AD861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BC7C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AC14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383E4563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34EA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EE28D4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14:paraId="53A108A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проявляет быстроту, силу, выносливость, гибкость, ловкость в подвижных играх  и соблюдает правила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спортивных иг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р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60559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24980BE3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 xml:space="preserve">ладеет навыками самообслуживания, соблюдает 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780CD429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41ACA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46E7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A921861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8BA5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23BA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286720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0AD0FE3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0EB43F2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интонацией;</w:t>
            </w:r>
          </w:p>
          <w:p w14:paraId="33E741C3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AD1B0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4CDB1C49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0CD90413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рассказы по наблюдениям и сюжетным картинкам;</w:t>
            </w:r>
          </w:p>
          <w:p w14:paraId="7C7E016C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 пересказывать рассказы;</w:t>
            </w:r>
          </w:p>
          <w:p w14:paraId="0909991A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50434081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3F0E6855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передавать в ролях настроение и характер героя, жесты, интонацию и мимику образа;</w:t>
            </w:r>
          </w:p>
          <w:p w14:paraId="26C56C0F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7ECF337E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6DF763E1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46BF995C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3F6B4A8B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12179476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простые предложения с предложенными словами;</w:t>
            </w:r>
          </w:p>
          <w:p w14:paraId="2DA71DCD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произносить специфические звуки казахского языка в слове;</w:t>
            </w:r>
          </w:p>
          <w:p w14:paraId="7F2F1E61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4DAD786E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</w:t>
            </w: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транспорта, встречающихся в </w:t>
            </w:r>
          </w:p>
          <w:p w14:paraId="12F20448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699AFC58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79CFB307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3014056F" w14:textId="77777777" w:rsidR="000D67B3" w:rsidRPr="000D67B3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49D2AF14" w14:textId="0B2150C3" w:rsidR="00C640B7" w:rsidRDefault="000D67B3" w:rsidP="000D67B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67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378E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2A35D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1464DCF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BE02C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E49D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24E38F0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48F1E14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25CE27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E9D31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делит множества на части и воссоединяет их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16157B7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2E6EC526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A8E0916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ориентируется на листе 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бумаги, называет последовательно дни недели, месяцы по временам года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406908D5" w14:textId="65FF795E" w:rsidR="00C640B7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4BB2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0CCDF7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076E034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39FD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7EA4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00A4603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3D0C70E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215433F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365AA58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  <w:p w14:paraId="4E8D369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5C847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D525EA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4C06514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296939D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44DC71D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58079680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3625871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58BC47FC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4A22651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248CF554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1A73ECB7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CE23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08CD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BC9B8D4" w14:textId="77777777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4002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6F37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2C5B2" w14:textId="77777777" w:rsidR="00DA3CA2" w:rsidRPr="00DA3CA2" w:rsidRDefault="000424FF" w:rsidP="00DA3CA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3CA2" w:rsidRPr="00DA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43C70AEA" w14:textId="77777777" w:rsidR="00DA3CA2" w:rsidRPr="00DA3CA2" w:rsidRDefault="00DA3CA2" w:rsidP="00DA3CA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45FA9743" w14:textId="77777777" w:rsidR="00DA3CA2" w:rsidRPr="00DA3CA2" w:rsidRDefault="00DA3CA2" w:rsidP="00DA3CA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о применении специальных транспортных средств, знать элементарные </w:t>
            </w:r>
            <w:r w:rsidRPr="00DA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правила дорожного движения;</w:t>
            </w:r>
          </w:p>
          <w:p w14:paraId="3989C087" w14:textId="77777777" w:rsidR="00DA3CA2" w:rsidRPr="00DA3CA2" w:rsidRDefault="00DA3CA2" w:rsidP="00DA3CA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0FB8175F" w14:textId="74ABD70D" w:rsidR="00C640B7" w:rsidRDefault="00DA3CA2" w:rsidP="00DA3CA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654EE3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016D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C4A517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</w:p>
    <w:p w14:paraId="06FE1171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5BEFC45C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hAnsi="Times New Roman"/>
          <w:sz w:val="24"/>
          <w:szCs w:val="24"/>
        </w:rPr>
        <w:t>Накастоева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Раяна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Дата рождения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ребенка :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20.06.2020г. группа №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184CF2FD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подгоовки</w:t>
      </w:r>
      <w:proofErr w:type="spellEnd"/>
    </w:p>
    <w:tbl>
      <w:tblPr>
        <w:tblW w:w="15735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3543"/>
        <w:gridCol w:w="3402"/>
        <w:gridCol w:w="3261"/>
      </w:tblGrid>
      <w:tr w:rsidR="00C640B7" w14:paraId="74940AB7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2872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8130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EB2E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3481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0E52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15D570C7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C10D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CF7D7F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выполняя разные задания</w:t>
            </w:r>
          </w:p>
          <w:p w14:paraId="2D0E462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проявляет быстроту, силу, выносливость, гибкость, ловкость в подвижных играх  и соблюдает правила спортивных </w:t>
            </w:r>
            <w:proofErr w:type="spellStart"/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иг</w:t>
            </w:r>
            <w:proofErr w:type="spellEnd"/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A732C6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 xml:space="preserve">активно участвует в национальных подвижных играх, играх с элементами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0453842A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1301F582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4432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23C7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FBAA452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43ED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B689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1E8425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564518F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33DC432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внимательно слушать  собеседника, правильно задает вопросы и дает короткие или полные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ответы на них;</w:t>
            </w:r>
          </w:p>
          <w:p w14:paraId="240A081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FE42B2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5F591D4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78C46AD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244336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2D746975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8DCCE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56CB7C96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577777B5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рассказы по наблюдениям и сюжетным картинкам;</w:t>
            </w:r>
          </w:p>
          <w:p w14:paraId="1D384634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последовательно пересказывать </w:t>
            </w: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рассказы;</w:t>
            </w:r>
          </w:p>
          <w:p w14:paraId="12E9FE81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35D54486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51B2A238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4D061A81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7E33B0BC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20100F64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232B22CE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48E30A82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4916F69E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простые предложения с предложенными словами;</w:t>
            </w:r>
          </w:p>
          <w:p w14:paraId="10FFD9A0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правильно произносить специфические звуки </w:t>
            </w: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казахского языка в слове;</w:t>
            </w:r>
          </w:p>
          <w:p w14:paraId="424C9AE1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0FDE75B8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6456CE5C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71379A4D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7D2777FA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6E32A356" w14:textId="77777777" w:rsidR="00CE7622" w:rsidRPr="00CE7622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65FE7715" w14:textId="27B0FB47" w:rsidR="00C640B7" w:rsidRDefault="00CE7622" w:rsidP="00CE762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B48B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106B2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14B88FA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EA67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52AC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0BC6DE5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674BDB4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42958A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BB2D5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делит множества на части и воссоединяет их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4B85C56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6FBB299A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сравнивает предметы по 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 признакам (цвет, форма, размер, материал, применение)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A37FB64" w14:textId="77777777" w:rsidR="007948F9" w:rsidRPr="007948F9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213A577C" w14:textId="50B434AC" w:rsidR="00C640B7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948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AE39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3A3D3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682442A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2AD6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53D07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647142F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6822E07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1D0AF55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используя осязание</w:t>
            </w:r>
          </w:p>
          <w:p w14:paraId="487249C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532C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EB8D9E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648D1B5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145E7B9A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получать новые цвета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(фиолетовый) и оттенки (синий, розовый, темно-зеленый) путем смешивания красок;</w:t>
            </w:r>
          </w:p>
          <w:p w14:paraId="07B86FC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49A40A6A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3530736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1EC809AA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7B27910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37F3A45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6385C60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A560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41F52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64D96EB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DBBA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4B89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C0A184" w14:textId="77777777" w:rsidR="00C16365" w:rsidRPr="00C16365" w:rsidRDefault="00C16365" w:rsidP="00C1636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6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0D011B80" w14:textId="77777777" w:rsidR="00C16365" w:rsidRPr="00C16365" w:rsidRDefault="00C16365" w:rsidP="00C1636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6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7E88B77E" w14:textId="77777777" w:rsidR="00C16365" w:rsidRPr="00C16365" w:rsidRDefault="00C16365" w:rsidP="00C1636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6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знать о применении </w:t>
            </w:r>
            <w:r w:rsidRPr="00C16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специальных транспортных средств, знать элементарные правила дорожного движения;</w:t>
            </w:r>
          </w:p>
          <w:p w14:paraId="5DF44D3D" w14:textId="77777777" w:rsidR="00C16365" w:rsidRPr="00C16365" w:rsidRDefault="00C16365" w:rsidP="00C1636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6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0C79E77A" w14:textId="00440FBB" w:rsidR="00C640B7" w:rsidRDefault="00C16365" w:rsidP="00C1636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63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1E167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0FB1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9A38EFC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уч. год</w:t>
      </w:r>
    </w:p>
    <w:p w14:paraId="72B13CAD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>
        <w:rPr>
          <w:rFonts w:ascii="Times New Roman" w:hAnsi="Times New Roman"/>
          <w:sz w:val="24"/>
          <w:szCs w:val="24"/>
        </w:rPr>
        <w:t xml:space="preserve">Поль Егор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Дата рождения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ребенка :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23.01.2020г.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группа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14719E9A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558"/>
        <w:gridCol w:w="3402"/>
        <w:gridCol w:w="2995"/>
      </w:tblGrid>
      <w:tr w:rsidR="00C640B7" w14:paraId="6A3939CD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E4732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5E2D6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13D1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0447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-мероприятия (после итогового контроля)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F3EC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26A8BC40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B6CE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E98D1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Ходить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10793FC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катает мячи, метает предметы на дальность,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бросает мячи через препятствия и ловит их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165F4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 xml:space="preserve">активно участвует в национальных подвижных играх, играх с элементами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63010A3F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39F2ED1A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7ECC9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BCE5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5B6F697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A9D6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503B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0ED072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0395F6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240ED22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внимательно слушать  собеседника, правильно задает вопросы и дает короткие или полные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ответы на них;</w:t>
            </w:r>
          </w:p>
          <w:p w14:paraId="67A02DA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07044E91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F34E1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6DFC732D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08DB8494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рассказы по наблюдениям и сюжетным картинкам;</w:t>
            </w:r>
          </w:p>
          <w:p w14:paraId="6879E5B9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последовательно пересказывать </w:t>
            </w: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рассказы;</w:t>
            </w:r>
          </w:p>
          <w:p w14:paraId="276EE0BF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63B0C07F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0ED5C26C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39906D7F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74C566D1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54065D48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133568A7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02FC8BD0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2D8C666F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простые предложения с предложенными словами;</w:t>
            </w:r>
          </w:p>
          <w:p w14:paraId="7E4268D2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правильно произносить специфические звуки </w:t>
            </w: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казахского языка в слове;</w:t>
            </w:r>
          </w:p>
          <w:p w14:paraId="54BC2F7B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527670CD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24D250A0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336BD009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4A18AECD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2FF6DDE4" w14:textId="77777777" w:rsidR="006D518F" w:rsidRPr="006D518F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4B46BD8F" w14:textId="2CAB517D" w:rsidR="00C640B7" w:rsidRDefault="006D518F" w:rsidP="006D51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51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2E93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9F41D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0FF75FA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1EFAF1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D9B3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358922A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6903B3B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располагать предметы в порядке возрастания 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убывания;</w:t>
            </w:r>
          </w:p>
          <w:p w14:paraId="4E134DA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8715B" w14:textId="77777777" w:rsidR="00C03B40" w:rsidRPr="00C03B40" w:rsidRDefault="00C03B40" w:rsidP="00C03B4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делит множества на части и воссоединяет их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D7192D1" w14:textId="77777777" w:rsidR="00C03B40" w:rsidRPr="00C03B40" w:rsidRDefault="00C03B40" w:rsidP="00C03B4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291A1ED7" w14:textId="77777777" w:rsidR="00C03B40" w:rsidRPr="00C03B40" w:rsidRDefault="00C03B40" w:rsidP="00C03B4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сравнивает предметы по 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 признакам (цвет, форма, размер, материал, применение)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A1DD972" w14:textId="77777777" w:rsidR="00C03B40" w:rsidRPr="00C03B40" w:rsidRDefault="00C03B40" w:rsidP="00C03B4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5596BA09" w14:textId="162BE539" w:rsidR="00C640B7" w:rsidRDefault="00C03B40" w:rsidP="00C03B4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BD83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293DD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D10B3B5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DD8D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505A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42C6A53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59BD2F2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49C7EFB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используя осязание</w:t>
            </w:r>
          </w:p>
          <w:p w14:paraId="16454BC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 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405A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289CA8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4B2BAEB4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65DA0D6C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получать новые цвета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(фиолетовый) и оттенки (синий, розовый, темно-зеленый) путем смешивания красок;</w:t>
            </w:r>
          </w:p>
          <w:p w14:paraId="7941E6DC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7042851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42F80D2F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411E917A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4CBFC126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7361A1BF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7B78DF8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23BD1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92797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EB63383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CAF72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8693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C8C16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6D9702F4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5559381C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знать о применении </w:t>
            </w: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специальных транспортных средств, знать элементарные правила дорожного движения;</w:t>
            </w:r>
          </w:p>
          <w:p w14:paraId="5ACA728C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3B681DFF" w14:textId="23993FAD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38506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2F24D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EE303A2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14:paraId="360F0591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7955497D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hAnsi="Times New Roman"/>
          <w:sz w:val="24"/>
          <w:szCs w:val="24"/>
        </w:rPr>
        <w:t>Полонкоева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Аиша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рождения ребенка14.04.2020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 :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группа №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57F13AFE" w14:textId="77777777" w:rsidR="00C640B7" w:rsidRDefault="000424FF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  <w:r>
        <w:rPr>
          <w:rFonts w:ascii="Times New Roman" w:hAnsi="Times New Roman"/>
          <w:b/>
          <w:sz w:val="24"/>
          <w:szCs w:val="24"/>
          <w:lang w:val="kk-KZ" w:eastAsia="ru-RU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92"/>
        <w:gridCol w:w="3402"/>
        <w:gridCol w:w="3402"/>
        <w:gridCol w:w="3402"/>
        <w:gridCol w:w="2995"/>
      </w:tblGrid>
      <w:tr w:rsidR="00C640B7" w14:paraId="53A505E2" w14:textId="77777777">
        <w:trPr>
          <w:trHeight w:val="948"/>
        </w:trPr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1026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62B5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9A77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A214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B583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36D4879E" w14:textId="77777777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F944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763B2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Ходить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55C874A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катает мячи, метает предметы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 дальность, бросает мячи через препятствия и ловит их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05ECD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 xml:space="preserve">активно участвует в национальных подвижных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08B18510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1D4A7F32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E667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E0A7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B883CA3" w14:textId="77777777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39311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D9E6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282F49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04ED310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1A7E7E8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внимательно слушать  собеседника, правильно задает вопросы и дает короткие или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полные ответы на них;</w:t>
            </w:r>
          </w:p>
          <w:p w14:paraId="01CA037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3DF321E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33686D9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48402B9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60D435FC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61D8B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7C9819E3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722602BD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рассказы по наблюдениям и сюжетным картинкам;</w:t>
            </w:r>
          </w:p>
          <w:p w14:paraId="3743EE71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 пересказывать рассказы;</w:t>
            </w:r>
          </w:p>
          <w:p w14:paraId="441F408A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7DFBBFA7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3DF45B7C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62667A96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1079C4D5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2A80C7EB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2982401D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04E265CA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7C67B445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простые предложения с предложенными словами;</w:t>
            </w:r>
          </w:p>
          <w:p w14:paraId="317BBC9E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 произносить специфические звуки казахского языка в слове;</w:t>
            </w:r>
          </w:p>
          <w:p w14:paraId="72FFD57C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5BADD8F3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3768D97D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4C6C69E0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76268B91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3FC527AC" w14:textId="77777777" w:rsidR="00E07053" w:rsidRPr="00E07053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4827FC5B" w14:textId="098FBDD7" w:rsidR="00C640B7" w:rsidRDefault="00E07053" w:rsidP="00E0705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919E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3B3D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8575688" w14:textId="77777777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B361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8154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5A464D9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561A93A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располагать предметы в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порядке возрастания и убывания;</w:t>
            </w:r>
          </w:p>
          <w:p w14:paraId="549F880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41671B" w14:textId="77777777" w:rsidR="00C03B40" w:rsidRPr="00C03B40" w:rsidRDefault="00C03B40" w:rsidP="00C03B4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делит множества на части и воссоединяет их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61D4EDA" w14:textId="77777777" w:rsidR="00C03B40" w:rsidRPr="00C03B40" w:rsidRDefault="00C03B40" w:rsidP="00C03B4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знает прямой и обратный счет в пределах 10-ти, различает вопросы "Сколько?", "Который?" ("Какой?") и 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 отвечает на них</w:t>
            </w:r>
          </w:p>
          <w:p w14:paraId="4D66C514" w14:textId="77777777" w:rsidR="00C03B40" w:rsidRPr="00C03B40" w:rsidRDefault="00C03B40" w:rsidP="00C03B4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AA37FD5" w14:textId="77777777" w:rsidR="00C03B40" w:rsidRPr="00C03B40" w:rsidRDefault="00C03B40" w:rsidP="00C03B4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0732088D" w14:textId="6D6BF9F9" w:rsidR="00C640B7" w:rsidRDefault="00C03B40" w:rsidP="00C03B4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C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ECFC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6EFB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7B7BA32" w14:textId="77777777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FA6C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CEE90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78CD9FB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0375B70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55FA74C2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045E16B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4B656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1E4099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6451AD1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пользоваться красками, смешивать акварель в палитре с водой, красит карандашом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различными принтами, для получения насыщенных цветов;</w:t>
            </w:r>
          </w:p>
          <w:p w14:paraId="2C6947A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5DEDDF40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099A8C7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090A9E00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775C1C6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23BA49F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3CB3C17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28991A1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B522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C766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BD96C96" w14:textId="77777777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EC30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bookmarkStart w:id="3" w:name="_Hlk101684834"/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D3D4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знает, называет свою родину,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49AD6" w14:textId="77777777" w:rsidR="001545C4" w:rsidRPr="001545C4" w:rsidRDefault="000424FF" w:rsidP="001545C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545C4" w:rsidRPr="00154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верить в свои силы и </w:t>
            </w:r>
            <w:r w:rsidR="001545C4" w:rsidRPr="00154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возможности, понимать важность трудолюбия и ответственности;</w:t>
            </w:r>
          </w:p>
          <w:p w14:paraId="7584D317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03A300E9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1F669F52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4A64ED84" w14:textId="3EFADADD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8AC2F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248A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3"/>
    </w:tbl>
    <w:p w14:paraId="2F276207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4E86E7A" w14:textId="77777777" w:rsidR="00C640B7" w:rsidRDefault="00C640B7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7C23CB56" w14:textId="77777777" w:rsidR="005001BD" w:rsidRDefault="005001BD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33E3002F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уч. год</w:t>
      </w:r>
    </w:p>
    <w:p w14:paraId="268AD7F4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>
        <w:rPr>
          <w:rFonts w:ascii="Times New Roman" w:hAnsi="Times New Roman"/>
          <w:sz w:val="24"/>
          <w:szCs w:val="24"/>
        </w:rPr>
        <w:t xml:space="preserve">Султанов Радмир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Дата рождения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ребенка :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14.05.2020г.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группа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378B6D0E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558"/>
        <w:gridCol w:w="2976"/>
        <w:gridCol w:w="3421"/>
      </w:tblGrid>
      <w:tr w:rsidR="00C640B7" w14:paraId="18ADAA9C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E37B8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6511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61CCF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162B2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-мероприятия (после итогового контроля)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4124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14D49175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6F41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00DBF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229C32F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5C6B73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3D92F152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4940A8C3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70FBD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3A9C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C42A102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DCF36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244E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76C947B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употреблять в речи существительные,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прилагательные, наречия, многозначные слова, синонимы и антонимы;</w:t>
            </w:r>
          </w:p>
          <w:p w14:paraId="22D26CB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7DA070F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0F1B2D3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0A3784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3A49B34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386E835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02B108A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CA4DD8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3BD38A7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462CE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Учить употреблять в речи существительные, прилагательные, наречия, многозначные слова, синонимы </w:t>
            </w: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антонимы.</w:t>
            </w:r>
          </w:p>
          <w:p w14:paraId="20DF68B5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35C0A280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рассказы по наблюдениям и сюжетным картинкам;</w:t>
            </w:r>
          </w:p>
          <w:p w14:paraId="3A26CB90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 пересказывать рассказы;</w:t>
            </w:r>
          </w:p>
          <w:p w14:paraId="7D5C1C97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51C1BF6C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10D961BD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7E87386B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248C59E2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3760F411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выполнять звуковой анализ слов: определять порядок звуков в слове, гласных и </w:t>
            </w: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согласных;</w:t>
            </w:r>
          </w:p>
          <w:p w14:paraId="1D7FF629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51134F65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6CD9C0FC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простые предложения с предложенными словами;</w:t>
            </w:r>
          </w:p>
          <w:p w14:paraId="78CD87F1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произносить специфические звуки казахского языка в слове;</w:t>
            </w:r>
          </w:p>
          <w:p w14:paraId="7FE52740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151FC873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7F59A38A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2CE3D514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3B722221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249418DE" w14:textId="77777777" w:rsidR="001A21AC" w:rsidRPr="001A21AC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3D73E2D4" w14:textId="608ABE0F" w:rsidR="00C640B7" w:rsidRDefault="001A21AC" w:rsidP="001A21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составлять короткие рассказы об игрушках и картинах по образцу педагога;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1B29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C061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C6C9382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79ED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5AB8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2E90F79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0A77F8A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378B45D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2424C" w14:textId="77777777" w:rsidR="00102C6E" w:rsidRPr="00102C6E" w:rsidRDefault="00102C6E" w:rsidP="00102C6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делит множества на части и воссоединяет их</w:t>
            </w: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9B616EE" w14:textId="77777777" w:rsidR="00102C6E" w:rsidRPr="00102C6E" w:rsidRDefault="00102C6E" w:rsidP="00102C6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399A8094" w14:textId="77777777" w:rsidR="00102C6E" w:rsidRPr="00102C6E" w:rsidRDefault="00102C6E" w:rsidP="00102C6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743789E" w14:textId="77777777" w:rsidR="00102C6E" w:rsidRPr="00102C6E" w:rsidRDefault="00102C6E" w:rsidP="00102C6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7502DF6E" w14:textId="727730D8" w:rsidR="00C640B7" w:rsidRDefault="00102C6E" w:rsidP="00102C6E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102C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2841D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2F77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46526B0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639EB2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BDC8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умеет пользоваться красками, смешивает акварель в палитре с водой, красит карандашом различными принтами, для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получения насыщенных цветов;</w:t>
            </w:r>
          </w:p>
          <w:p w14:paraId="7BD89E1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4035607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5AC1E6E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5BC5196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 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04ECB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F8BA7E0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1BB405F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645549B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36F9D6C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29B1A6A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1F54038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7518333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3C72021A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7CC7649A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различные методы лепки;</w:t>
            </w:r>
          </w:p>
          <w:p w14:paraId="336CF95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70FF1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B825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A34C8CE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A264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B316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6FF1F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5BF60BD8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09315788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44F7ABC3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0ED344CA" w14:textId="6C8529E2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2C356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0C9EC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0878BA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E0C5502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уч. год</w:t>
      </w:r>
    </w:p>
    <w:p w14:paraId="5A25F49C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Сайлау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Амре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Дата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рождения ребенка 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4.02.2020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 группа №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7D25D810" w14:textId="77777777" w:rsidR="00C640B7" w:rsidRDefault="000424FF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  <w:r>
        <w:rPr>
          <w:rFonts w:ascii="Times New Roman" w:hAnsi="Times New Roman"/>
          <w:b/>
          <w:sz w:val="24"/>
          <w:szCs w:val="24"/>
          <w:lang w:val="kk-KZ" w:eastAsia="ru-RU"/>
        </w:rPr>
        <w:t>_</w:t>
      </w:r>
    </w:p>
    <w:tbl>
      <w:tblPr>
        <w:tblW w:w="15168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50"/>
        <w:gridCol w:w="3191"/>
        <w:gridCol w:w="3349"/>
        <w:gridCol w:w="3525"/>
        <w:gridCol w:w="2853"/>
      </w:tblGrid>
      <w:tr w:rsidR="00C640B7" w14:paraId="4E66A5C1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EE46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C662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6FAB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D52E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2AE5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0EA324C9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1C3C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00A33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56C411C1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A010A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3E36B400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53A435E5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DB4807C" w14:textId="77777777" w:rsidR="00E9796B" w:rsidRPr="00E9796B" w:rsidRDefault="00E9796B" w:rsidP="00E9796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9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имеет частичные первоначальные представления о здоровом </w:t>
            </w:r>
            <w:r w:rsidRPr="00E979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образе жизни</w:t>
            </w:r>
          </w:p>
          <w:p w14:paraId="70B1FD45" w14:textId="77777777" w:rsidR="00E9796B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E334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31F4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C6D6769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6E58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0097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1F58E90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0EFE17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7DA8A59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49E536C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973F8B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71195EB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7552A0D0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различать причинно-следственные связи, 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033C8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006F49C4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486D89F8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рассказы по наблюдениям и сюжетным картинкам;</w:t>
            </w:r>
          </w:p>
          <w:p w14:paraId="2D52B78D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 пересказывать рассказы;</w:t>
            </w:r>
          </w:p>
          <w:p w14:paraId="595873F6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3165991B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21AF7A80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63FB443C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выполнять свою роль в </w:t>
            </w: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постановке выразительно, самостоятельно;</w:t>
            </w:r>
          </w:p>
          <w:p w14:paraId="3975936E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6EA5B06F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656E8B7B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5CE9E2F2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13B44205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простые предложения с предложенными словами;</w:t>
            </w:r>
          </w:p>
          <w:p w14:paraId="05558712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произносить специфические звуки казахского языка в слове;</w:t>
            </w:r>
          </w:p>
          <w:p w14:paraId="3D2B7B6E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482B0626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3597BBD1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190D1CDE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</w:t>
            </w: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обозначающие признаки предметов (цвет, величина), </w:t>
            </w:r>
          </w:p>
          <w:p w14:paraId="27191F41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09D0D9B5" w14:textId="77777777" w:rsidR="00B008C8" w:rsidRPr="00B008C8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7DF036C8" w14:textId="2C3CA71B" w:rsidR="00C640B7" w:rsidRDefault="00B008C8" w:rsidP="00B008C8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08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2942A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ACC5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4D82A306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5307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2034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73057D4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34A42AF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191130A8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576376" w14:textId="77777777" w:rsidR="00715800" w:rsidRPr="00715800" w:rsidRDefault="00715800" w:rsidP="0071580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делит множества на части и воссоединяет их</w:t>
            </w: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18F676E" w14:textId="77777777" w:rsidR="00715800" w:rsidRPr="00715800" w:rsidRDefault="00715800" w:rsidP="0071580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557FC9D3" w14:textId="77777777" w:rsidR="00715800" w:rsidRPr="00715800" w:rsidRDefault="00715800" w:rsidP="0071580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26E7C98" w14:textId="77777777" w:rsidR="00715800" w:rsidRPr="00715800" w:rsidRDefault="00715800" w:rsidP="0071580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</w:t>
            </w: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(круг, овал, треугольник, </w:t>
            </w:r>
          </w:p>
          <w:p w14:paraId="4384583A" w14:textId="03AE9E00" w:rsidR="00C640B7" w:rsidRDefault="00715800" w:rsidP="0071580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7158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96F9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A57B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6C4A8279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4FDD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AEC2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рассматривает предметы, которые будет рисовать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может обследовать 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используя осязание</w:t>
            </w:r>
          </w:p>
          <w:p w14:paraId="37C3A11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рисует отдельные предметы и создает сюжетные композиции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9D21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1CDB17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3B1E1EC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0D8EF456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4040446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7C8C45D4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изображать сюжетные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рисунки;</w:t>
            </w:r>
          </w:p>
          <w:p w14:paraId="2C5FDB3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746A8B7F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36768D4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7D15FC3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6706C26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5D7A6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CD09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2C2F08FB" w14:textId="77777777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C4B7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75F6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D27A7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6746FBFF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293E46AC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5529F093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любить свою Родину, понимать значение </w:t>
            </w: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живописной природы, достопримечательностей, исторических мест и культурного наследия Казахстана;</w:t>
            </w:r>
          </w:p>
          <w:p w14:paraId="50C3F073" w14:textId="44FF2B2B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C3EB0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DAC1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37841E1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7840D28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FF9AF1D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28BFE7D8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ФИОребёнка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Федорова Анастасия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Дата рождения ребенка :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25.02.2020г.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группа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652E0A21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tbl>
      <w:tblPr>
        <w:tblW w:w="15594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576"/>
        <w:gridCol w:w="2977"/>
        <w:gridCol w:w="3686"/>
      </w:tblGrid>
      <w:tr w:rsidR="00C640B7" w14:paraId="4AD37710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78AD3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59DA3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D6003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93F37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AD893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2BCE31B3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B7DC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5E4E8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6F0B846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бегает на носках, с высоким подниманием колен, мелким и широким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34161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 xml:space="preserve"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544FF7AF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1ADDDF6D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D10CD2" w14:textId="77777777" w:rsidR="00C640B7" w:rsidRDefault="00C640B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5C54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A76B6BA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5720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338E7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BAAB3A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EBB27A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2CECC93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12EF5E5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сочинять рассказы по наблюдениям 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сюжетным картинкам;</w:t>
            </w:r>
          </w:p>
          <w:p w14:paraId="04037EB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520C1B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24B3784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419C82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3C207F3F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B2163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40ECBD4A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55269021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рассказы по наблюдениям и сюжетным картинкам;</w:t>
            </w:r>
          </w:p>
          <w:p w14:paraId="4374306F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 пересказывать рассказы;</w:t>
            </w:r>
          </w:p>
          <w:p w14:paraId="5B72E21F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различать причинно-следственные связи, </w:t>
            </w: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литературные жанры;</w:t>
            </w:r>
          </w:p>
          <w:p w14:paraId="6159AA42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47E58E80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4C98AD40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183B478B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35346A6D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36E3A3A7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5609FF27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588E71EE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простые предложения с предложенными словами;</w:t>
            </w:r>
          </w:p>
          <w:p w14:paraId="6BB58D7A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произносить специфические звуки казахского языка в слове;</w:t>
            </w:r>
          </w:p>
          <w:p w14:paraId="2F016F3E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</w:t>
            </w: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мебели, фруктов, </w:t>
            </w:r>
          </w:p>
          <w:p w14:paraId="651562FB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00831FA3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41616BA2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516B0144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111C63B9" w14:textId="77777777" w:rsidR="008E3ED7" w:rsidRPr="008E3ED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45BE7020" w14:textId="092A77C4" w:rsidR="00C640B7" w:rsidRDefault="008E3ED7" w:rsidP="008E3ED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0461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E426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63383482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4CA55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07F3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50CCE45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5F61313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2EA96FE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ориентироваться на листе бумаги, называть последовательно дни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недели, месяцы по временам года;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1C026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делит множества на части и воссоединяет их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10561E6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36898434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располагает 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предметы в порядке возрастания и убывания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4A19BF3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3537E7B6" w14:textId="56E8AA0B" w:rsidR="00C640B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0FA5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00763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39320FF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34D5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FC0FC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3EF700A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24E167D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7659035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4FE1D37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57AFC6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последовательно пересказывать рассказы;</w:t>
            </w:r>
          </w:p>
          <w:p w14:paraId="7A32231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7079B04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различать причинно-следственные связи, 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9C6B0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54840E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0FEDC3CB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2F7D043C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6A18423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3FB04E2F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69B428A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3F87943C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4F4EA34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16DAC0B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076C7C2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45882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459BB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58BE6CD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583B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BF73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36779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495554AA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699DD113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666AC581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19C73DF1" w14:textId="2927CC84" w:rsidR="00C640B7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9FF4EF" w14:textId="77777777" w:rsidR="00C640B7" w:rsidRDefault="00C640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43903" w14:textId="77777777" w:rsidR="00C640B7" w:rsidRDefault="00C640B7">
            <w:pPr>
              <w:pStyle w:val="a4"/>
              <w:rPr>
                <w:lang w:eastAsia="ru-RU"/>
              </w:rPr>
            </w:pPr>
          </w:p>
        </w:tc>
      </w:tr>
    </w:tbl>
    <w:p w14:paraId="132247F4" w14:textId="77777777" w:rsidR="00C640B7" w:rsidRDefault="00C640B7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252F0A53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8ABCBDA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уч. год</w:t>
      </w:r>
    </w:p>
    <w:p w14:paraId="11B8186E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ФИО ребенка:</w:t>
      </w:r>
      <w:r>
        <w:rPr>
          <w:rFonts w:ascii="Times New Roman" w:hAnsi="Times New Roman"/>
          <w:sz w:val="24"/>
          <w:szCs w:val="24"/>
        </w:rPr>
        <w:t xml:space="preserve"> Уваров </w:t>
      </w:r>
      <w:proofErr w:type="gramStart"/>
      <w:r>
        <w:rPr>
          <w:rFonts w:ascii="Times New Roman" w:hAnsi="Times New Roman"/>
          <w:sz w:val="24"/>
          <w:szCs w:val="24"/>
        </w:rPr>
        <w:t>Тимур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рождения ребенка 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09.07.2020г.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группа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5E8DEA35" w14:textId="77777777" w:rsidR="00C640B7" w:rsidRDefault="000424FF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  <w:r>
        <w:rPr>
          <w:rFonts w:ascii="Times New Roman" w:hAnsi="Times New Roman"/>
          <w:b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558"/>
        <w:gridCol w:w="2976"/>
        <w:gridCol w:w="3421"/>
      </w:tblGrid>
      <w:tr w:rsidR="00C640B7" w14:paraId="7AE967E5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EE09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DA41C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19D84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B71C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-мероприятия (после итогового контроля)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9233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25467D67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3B7B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D0875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3F6A43D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бегает на носках, с высоким подниманием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8CEE4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 xml:space="preserve">активно участвует в национальных подвижных играх, играх с элементами соревнований и эстафетных играх, , где демонстрирует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4EE5E77B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64EE2DAD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B377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AAB9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6FE5A06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5AA51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A3AD5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1D3E644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7D9A116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1A9A377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294EC01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сочинять рассказы по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наблюдениям и сюжетным картинкам;</w:t>
            </w:r>
          </w:p>
          <w:p w14:paraId="4D2C603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3A72FAD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680EB99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7F1BBE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2FC1762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2BDEF16A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E0761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42ADC025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1EB13637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рассказы по наблюдениям и сюжетным картинкам;</w:t>
            </w:r>
          </w:p>
          <w:p w14:paraId="0F79AF9B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 пересказывать рассказы;</w:t>
            </w:r>
          </w:p>
          <w:p w14:paraId="4A5275B2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</w:t>
            </w: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следственные связи, литературные жанры;</w:t>
            </w:r>
          </w:p>
          <w:p w14:paraId="587A03D5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5BF1D7DF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67F36984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0023CF30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78D01CEE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62F2D504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18E2DABD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51EE47CC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простые предложения с предложенными словами;</w:t>
            </w:r>
          </w:p>
          <w:p w14:paraId="3D452D5C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произносить специфические звуки казахского языка в слове;</w:t>
            </w:r>
          </w:p>
          <w:p w14:paraId="21E9EA81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</w:t>
            </w: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названия продуктов, посуды, мебели, фруктов, </w:t>
            </w:r>
          </w:p>
          <w:p w14:paraId="25D626AA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23960C65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4E6640DA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43D2D3F2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0A19C236" w14:textId="77777777" w:rsidR="0061761A" w:rsidRPr="0061761A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22E04647" w14:textId="193C362F" w:rsidR="00C640B7" w:rsidRDefault="0061761A" w:rsidP="0061761A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76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4D24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4E33D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2D2AAB0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0813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A813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203CBBA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54F8D6B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952999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ориентироваться на листе бумаги, называть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последовательно дни недели, месяцы по временам года;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28966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делит множества на части и воссоединяет их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62DE951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прямой и обратный счет в пределах 10-ти, различает вопросы "Сколько?", "Который?" ("Какой?") и правильно отвечает на них</w:t>
            </w:r>
          </w:p>
          <w:p w14:paraId="1A5CAB69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сравнивает предметы по различным признакам (цвет, форма, размер, материал, 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применение)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0288C98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20DA8DD9" w14:textId="5EA69EEC" w:rsidR="00C640B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80717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8D751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F0A9E68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ACA8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6947E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29F964F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5FA2C94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031033B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1F9D7AB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779293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последовательно пересказывать рассказы;</w:t>
            </w:r>
          </w:p>
          <w:p w14:paraId="7E2E8A4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5A7ABBD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различать причинно-следственные связи,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BFD00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AD5D7D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08C55FA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16F2F3F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получать новые цвета (фиолетовый) и оттенки (синий, розовый, темно-зеленый) путем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смешивания красок;</w:t>
            </w:r>
          </w:p>
          <w:p w14:paraId="0185247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6BD4C0BF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5BF33F3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1DCD390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6510F09E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55EBD70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318564C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6E952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1EB3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0CA3B75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6C09C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FAC8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5D6C2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7ACC85E6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1339B5F5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знать о применении специальных транспортных средств, знать элементарные </w:t>
            </w: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правила дорожного движения;</w:t>
            </w:r>
          </w:p>
          <w:p w14:paraId="280623B0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50496D7C" w14:textId="0E93ECCF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A16B9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46878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57C32F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76E7A715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Утегенова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Амира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рождения ребенка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10.08.2020г:  группа №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3001B5A2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2944"/>
        <w:gridCol w:w="3435"/>
        <w:gridCol w:w="3118"/>
        <w:gridCol w:w="3402"/>
      </w:tblGrid>
      <w:tr w:rsidR="00C640B7" w14:paraId="78306EDE" w14:textId="77777777">
        <w:trPr>
          <w:trHeight w:val="948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1DBF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19EC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5FE2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41CB9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EB70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666E2AD1" w14:textId="7777777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A26FE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6DCAE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2A5CC32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бегает на носках, с высоким подниманием колен, мелким и широким шагом, в колонне по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83F28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 xml:space="preserve">активно участвует в национальных подвижных играх, играх с элементами соревнований и эстафетных играх, , где демонстрирует физические качества: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0E5BC903" w14:textId="77777777" w:rsidR="00E9796B" w:rsidRDefault="00E9796B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723B25A5" w14:textId="77777777" w:rsidR="00C640B7" w:rsidRDefault="00E9796B" w:rsidP="00E9796B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2201590" w14:textId="77777777" w:rsidR="00205F15" w:rsidRDefault="00205F15" w:rsidP="00205F15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96B">
              <w:rPr>
                <w:rFonts w:ascii="Times New Roman" w:hAnsi="Times New Roman"/>
                <w:color w:val="000000"/>
                <w:sz w:val="24"/>
                <w:szCs w:val="24"/>
              </w:rPr>
              <w:t>имеет частичные первоначальные представления о здоровом образе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8217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577D4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0B1AC71" w14:textId="7777777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D70E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1847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0992CF2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6022A8F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2CB81D36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внимательно слушать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собеседника, правильно задает вопросы и дает короткие или полные ответы на них;</w:t>
            </w:r>
          </w:p>
          <w:p w14:paraId="2E457D8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3AED86E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455C0941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76DBE03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6C34D95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4282F67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3536D41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CC883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5964F113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10815B8B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сочинять рассказы по наблюдениям и сюжетным </w:t>
            </w: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картинкам;</w:t>
            </w:r>
          </w:p>
          <w:p w14:paraId="4DA19DB7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 пересказывать рассказы;</w:t>
            </w:r>
          </w:p>
          <w:p w14:paraId="4C2C547D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5BB22589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5C56E8B6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0D2A7632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31051B1B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2BEDA477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56CB31E9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произносить все звуки, различать гласные и согласные;</w:t>
            </w:r>
          </w:p>
          <w:p w14:paraId="4C4698D3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4B61C70B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составлять простые предложения с </w:t>
            </w: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предложенными словами;</w:t>
            </w:r>
          </w:p>
          <w:p w14:paraId="011DDC86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произносить специфические звуки казахского языка в слове;</w:t>
            </w:r>
          </w:p>
          <w:p w14:paraId="71A1A6E4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618C6B18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62F55D3F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7A071871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7D41B017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5C0D6B19" w14:textId="77777777" w:rsidR="00456095" w:rsidRPr="00456095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1372E5B9" w14:textId="09D28AF5" w:rsidR="00C640B7" w:rsidRDefault="00456095" w:rsidP="0045609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0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3B79C" w14:textId="77777777" w:rsidR="00C640B7" w:rsidRDefault="00C640B7">
            <w:pPr>
              <w:pStyle w:val="a4"/>
              <w:rPr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7A77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4713F4B9" w14:textId="7777777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16E3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F692F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01532B7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сравнивать предметы по различным признакам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(цвет, форма, размер, материал, применение);</w:t>
            </w:r>
          </w:p>
          <w:p w14:paraId="6EB7EDB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2128669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C0D33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делит множества на части и воссоединяет их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7930EC1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знает прямой и обратный счет в пределах 10-ти, различает вопросы "Сколько?", 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"Который?" ("Какой?") и правильно отвечает на них</w:t>
            </w:r>
          </w:p>
          <w:p w14:paraId="5FA9E8EA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сравнивает предметы по различным признакам (цвет, форма, размер, материал, применение)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4593AF1" w14:textId="7777777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ориентируется на листе бумаги, называет последовательно дни недели, месяцы по временам года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"различает и называет геометрические фигуры (круг, овал, треугольник, </w:t>
            </w:r>
          </w:p>
          <w:p w14:paraId="25F5A3A0" w14:textId="3E36F28A" w:rsidR="00C640B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квадрат, прямоугольник)"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2FE0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72DC7" w14:textId="77777777" w:rsidR="00C640B7" w:rsidRDefault="000424F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C640B7" w14:paraId="3CE0CA12" w14:textId="7777777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0375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8188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передавать образы предметов живой природы через несложные движения и позы;</w:t>
            </w:r>
          </w:p>
          <w:p w14:paraId="5E5148D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6F64EFA5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получать новые цвета (фиолетовый) и оттенки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(синий, розовый, темно-зеленый) путем смешивания красок;</w:t>
            </w:r>
          </w:p>
          <w:p w14:paraId="0E4A70F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58DCC6D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28C408E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лепить  фигуры человека и животного, соблюдая простые пропорции;</w:t>
            </w:r>
          </w:p>
          <w:p w14:paraId="039682F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использовать различные методы лепки;</w:t>
            </w:r>
          </w:p>
          <w:p w14:paraId="402B6A5E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5C9C5EC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EDE9B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AB57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6E0622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передавать образы предметов живой природы через несложные движения и позы;</w:t>
            </w:r>
          </w:p>
          <w:p w14:paraId="79218C4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 пользоваться красками, смешивать акварель в палитре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 водой, красит карандашом различными принтами, для получения насыщенных цветов;</w:t>
            </w:r>
          </w:p>
          <w:p w14:paraId="170EE55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31813650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450D70A1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2FA6BAF6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2A5F4D7B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252C208E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фигуры человека и животного, соблюдая простые пропорции;</w:t>
            </w:r>
          </w:p>
          <w:p w14:paraId="28E9BC42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432AF182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FE9B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35AAA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75051EC6" w14:textId="77777777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4E29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69C3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2D371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46A68971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7DF38365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0204C79C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5F83DB7F" w14:textId="0C6A605A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887818" w14:textId="77777777" w:rsidR="00C640B7" w:rsidRDefault="00C640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40C34" w14:textId="77777777" w:rsidR="00C640B7" w:rsidRDefault="00C640B7">
            <w:pPr>
              <w:pStyle w:val="a4"/>
              <w:rPr>
                <w:lang w:eastAsia="ru-RU"/>
              </w:rPr>
            </w:pPr>
          </w:p>
        </w:tc>
      </w:tr>
    </w:tbl>
    <w:p w14:paraId="607A83BE" w14:textId="77777777" w:rsidR="00C640B7" w:rsidRDefault="00C640B7"/>
    <w:p w14:paraId="571D0CEE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1085D870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ФИОребёнка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Сагатов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Ерали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Дата рождения ребенка :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13.02.2020г.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группа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79CCE938" w14:textId="77777777" w:rsidR="00C640B7" w:rsidRDefault="000424FF">
      <w:pPr>
        <w:spacing w:after="16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плдготовки</w:t>
      </w:r>
      <w:proofErr w:type="spellEnd"/>
      <w:r>
        <w:rPr>
          <w:rFonts w:ascii="Times New Roman" w:hAnsi="Times New Roman"/>
          <w:b/>
          <w:sz w:val="24"/>
          <w:szCs w:val="24"/>
          <w:lang w:val="kk-KZ" w:eastAsia="ru-RU"/>
        </w:rPr>
        <w:t>_</w:t>
      </w:r>
    </w:p>
    <w:tbl>
      <w:tblPr>
        <w:tblW w:w="15594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576"/>
        <w:gridCol w:w="2977"/>
        <w:gridCol w:w="3686"/>
      </w:tblGrid>
      <w:tr w:rsidR="00C640B7" w14:paraId="373569CC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C13D0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0DFD0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Корректирующие мероприятия (после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стартового контроля)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0712D1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Корректирующие мероприятия (после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промежуточного контроля)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9B71D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Корректирующие мероприятия (после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итогового контроля)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2AF8B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Выводы</w:t>
            </w:r>
          </w:p>
        </w:tc>
      </w:tr>
      <w:tr w:rsidR="00C640B7" w14:paraId="6593D342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88C2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95943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Пытается 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одить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4A6449A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Пытается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ть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ADB60" w14:textId="77777777" w:rsidR="00205F15" w:rsidRDefault="0049445C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Старается 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колонне по одному, по двое, по трое, с перешагиванием через предметы, боком: с поворотом в другую сторону по сигналу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="00E9796B">
              <w:rPr>
                <w:rFonts w:ascii="Times New Roman" w:hAnsi="Times New Roman"/>
                <w:noProof/>
                <w:sz w:val="24"/>
                <w:szCs w:val="24"/>
              </w:rPr>
              <w:t>старается владеть</w:t>
            </w:r>
            <w:r w:rsidR="00E9796B" w:rsidRPr="00C326FC">
              <w:rPr>
                <w:rFonts w:ascii="Times New Roman" w:hAnsi="Times New Roman"/>
                <w:noProof/>
                <w:sz w:val="24"/>
                <w:szCs w:val="24"/>
              </w:rPr>
              <w:t xml:space="preserve">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 w:rsidR="00E9796B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126E9279" w14:textId="77777777" w:rsidR="00C640B7" w:rsidRPr="00205F15" w:rsidRDefault="00205F15" w:rsidP="00E9796B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</w:t>
            </w:r>
            <w:r w:rsidR="00E9796B"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самостоятельно гигиенические процедуры</w:t>
            </w:r>
            <w:r w:rsidR="00E9796B"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="0049445C"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5DFF5" w14:textId="77777777" w:rsidR="00C640B7" w:rsidRDefault="00C640B7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D961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42EBDA39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1C822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B44E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не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</w:t>
            </w:r>
            <w:proofErr w:type="spellEnd"/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названия предметов и явлений, выходящих за пределы его ближайшего окружения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9A3DA" w14:textId="77777777" w:rsidR="008E37BC" w:rsidRPr="008E37BC" w:rsidRDefault="008E37BC" w:rsidP="008E37B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Употребляет частично в речи существительные, прилагательные, наречия, многозначные слова, синонимы и антонимы</w:t>
            </w:r>
          </w:p>
          <w:p w14:paraId="4DFFE04D" w14:textId="77777777" w:rsidR="008E37BC" w:rsidRPr="008E37BC" w:rsidRDefault="008E37BC" w:rsidP="008E37B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"не слушает собеседника, </w:t>
            </w:r>
          </w:p>
          <w:p w14:paraId="6C4CB86C" w14:textId="77777777" w:rsidR="008E37BC" w:rsidRPr="008E37BC" w:rsidRDefault="008E37BC" w:rsidP="008E37B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задает вопросы и не </w:t>
            </w:r>
          </w:p>
          <w:p w14:paraId="564BE7E4" w14:textId="77777777" w:rsidR="008E37BC" w:rsidRPr="008E37BC" w:rsidRDefault="008E37BC" w:rsidP="008E37B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отвечает на них"</w:t>
            </w:r>
          </w:p>
          <w:p w14:paraId="390BFBF5" w14:textId="77777777" w:rsidR="008E37BC" w:rsidRPr="008E37BC" w:rsidRDefault="008E37BC" w:rsidP="008E37B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несочиняет</w:t>
            </w:r>
            <w:proofErr w:type="spellEnd"/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рассказы по </w:t>
            </w:r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наблюдениям и сюжетным </w:t>
            </w:r>
            <w:proofErr w:type="gramStart"/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картинкам  не</w:t>
            </w:r>
            <w:proofErr w:type="gramEnd"/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пересказывает рассказы</w:t>
            </w:r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64F2743" w14:textId="1BCDAF96" w:rsidR="00C640B7" w:rsidRDefault="008E37BC" w:rsidP="008E37B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старается вести себя культурно, тактично во время беседы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20AE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8950C2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46F3002D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F9BF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AE4138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Не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37AC4" w14:textId="2A50669E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Старается 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делит множества на части и воссоединяет их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2896A00" w14:textId="2F58551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Старается 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 "Сколько?", "Который?" ("Какой?") и правильно отвечает на них</w:t>
            </w:r>
          </w:p>
          <w:p w14:paraId="2CB44FB4" w14:textId="197153A7" w:rsidR="00DE1137" w:rsidRPr="00DE113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Старается 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предметы по различным признакам (цвет, форма, размер, материал, применение)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808E512" w14:textId="7B9E7791" w:rsidR="00C640B7" w:rsidRDefault="00DE1137" w:rsidP="00DE113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Старается 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ориентир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оваться </w:t>
            </w:r>
            <w:r w:rsidRPr="00DE11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листе бумаги, называет последовательно дни недели, месяцы по временам года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8DAC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CD136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91F516D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A85FA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D2BA88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Не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рисует отдельные предметы и создает сюжетные композиции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1E165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Старается выполняет сюжетные композиции индивидуально, не проявляет интерес к небольшим группам</w:t>
            </w:r>
          </w:p>
          <w:p w14:paraId="0B20DAE1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"создает сюжетные </w:t>
            </w:r>
          </w:p>
          <w:p w14:paraId="06798E88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композиции, но не </w:t>
            </w:r>
          </w:p>
          <w:p w14:paraId="005DB201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дополняет их модными деталями"</w:t>
            </w:r>
          </w:p>
          <w:p w14:paraId="2582857D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соблюдает правила безопасности труда и личной гигиены частично</w:t>
            </w:r>
          </w:p>
          <w:p w14:paraId="1B47DDF0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конструирует из бросового и природного материала частично</w:t>
            </w:r>
          </w:p>
          <w:p w14:paraId="194AF735" w14:textId="2F19F3AA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частично применяет их при конструировании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A7335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22B8F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C640B7" w14:paraId="52678F1B" w14:textId="77777777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366B8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085A14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не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</w:t>
            </w:r>
            <w:proofErr w:type="spellEnd"/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1E7EB" w14:textId="77777777" w:rsidR="00C640B7" w:rsidRDefault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частично понимает, проявляет знаки уважения и заботы</w:t>
            </w:r>
          </w:p>
          <w:p w14:paraId="7A81AB6C" w14:textId="56FA5B8E" w:rsidR="005A6920" w:rsidRDefault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пытается высказать свое мнение, чтобы передать понимание</w:t>
            </w:r>
          </w:p>
          <w:p w14:paraId="0BBF3C0F" w14:textId="53C5BE3A" w:rsidR="005A6920" w:rsidRDefault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</w:t>
            </w:r>
            <w:proofErr w:type="spellEnd"/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применении специальных транспортных средств, знает элементарные правила дорожного движения</w:t>
            </w:r>
          </w:p>
          <w:p w14:paraId="2A322A61" w14:textId="13224A3C" w:rsidR="005A6920" w:rsidRDefault="005A6920" w:rsidP="005A6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стремится понять важность</w:t>
            </w:r>
          </w:p>
          <w:p w14:paraId="396D57D7" w14:textId="36C7EA5B" w:rsidR="005A6920" w:rsidRDefault="005A6920" w:rsidP="005A6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 свою Родину, понимает значение живописной природы, достопримечательностей, исторических мест и культурного наследия Казахстана</w:t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FBAB30C" w14:textId="040F8E72" w:rsidR="005A6920" w:rsidRDefault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наблюдает</w:t>
            </w:r>
            <w:proofErr w:type="gramEnd"/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 не</w:t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понимает причинно-следственные связи между живой и неживой природой, явлениями природы, </w:t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знает об охране природы, значении солнца и воздуха в жизни человека, животных и растений</w:t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0749987" w14:textId="5D972DA7" w:rsidR="005A6920" w:rsidRPr="005A6920" w:rsidRDefault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32B3A0" w14:textId="77777777" w:rsidR="00C640B7" w:rsidRDefault="00C640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1C3F6" w14:textId="77777777" w:rsidR="00C640B7" w:rsidRDefault="00C640B7">
            <w:pPr>
              <w:pStyle w:val="a4"/>
              <w:rPr>
                <w:lang w:eastAsia="ru-RU"/>
              </w:rPr>
            </w:pPr>
          </w:p>
        </w:tc>
      </w:tr>
    </w:tbl>
    <w:p w14:paraId="69E9D75F" w14:textId="77777777" w:rsidR="00C640B7" w:rsidRDefault="00C640B7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4AF84C2D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328F2D12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hAnsi="Times New Roman"/>
          <w:sz w:val="24"/>
          <w:szCs w:val="24"/>
        </w:rPr>
        <w:t>Ислямбек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Мирас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Дата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рождения ребенка :10.07.2020г.       группа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39C0D365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31"/>
        <w:gridCol w:w="3397"/>
        <w:gridCol w:w="3275"/>
        <w:gridCol w:w="3237"/>
        <w:gridCol w:w="3270"/>
      </w:tblGrid>
      <w:tr w:rsidR="00C640B7" w14:paraId="1DF919A7" w14:textId="77777777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7AAAF3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CFD46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D4DD5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EFB155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2D243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C640B7" w14:paraId="49F4578C" w14:textId="77777777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9CFD1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66EF3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Пытается 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одить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485B3B0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Пытается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ть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3E104" w14:textId="77777777" w:rsidR="00205F15" w:rsidRDefault="00205F15" w:rsidP="00205F15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Старается 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колонне по одному, по двое, по трое, с перешагиванием через предметы, боком: с поворотом в другую сторону по сигналу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старается владеть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 xml:space="preserve">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1D0C4B1E" w14:textId="77777777" w:rsidR="00C640B7" w:rsidRDefault="00205F15" w:rsidP="00205F15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Старается выполнять 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самостоятельно 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A90B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DCB7D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5F4494A" w14:textId="77777777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F673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B82650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не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</w:t>
            </w:r>
            <w:proofErr w:type="spellEnd"/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названия предметов и явлений, выходящих за пределы его ближайшего окружения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637D8" w14:textId="77777777" w:rsidR="00FB1116" w:rsidRDefault="00FB1116" w:rsidP="00FB1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частично</w:t>
            </w:r>
            <w:r w:rsidRPr="00FB1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речи существительные, прилагательные, наречия, многозначные слова, синонимы и антонимы</w:t>
            </w:r>
          </w:p>
          <w:p w14:paraId="0FBB86B1" w14:textId="77777777" w:rsidR="00FB1116" w:rsidRPr="00FB1116" w:rsidRDefault="00FB1116" w:rsidP="00FB1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"не слушает собеседника, </w:t>
            </w:r>
          </w:p>
          <w:p w14:paraId="282AF99C" w14:textId="77777777" w:rsidR="00FB1116" w:rsidRPr="00FB1116" w:rsidRDefault="00FB1116" w:rsidP="00FB1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задает вопросы и не </w:t>
            </w:r>
          </w:p>
          <w:p w14:paraId="231B2C09" w14:textId="77777777" w:rsidR="00FB1116" w:rsidRDefault="00FB1116" w:rsidP="00FB1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отвечает на них"</w:t>
            </w:r>
          </w:p>
          <w:p w14:paraId="292AFA90" w14:textId="72AC07AA" w:rsidR="00C640B7" w:rsidRDefault="00FB1116" w:rsidP="00E53A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</w:t>
            </w:r>
            <w:r w:rsidRPr="00FB1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очиняет</w:t>
            </w:r>
            <w:proofErr w:type="spellEnd"/>
            <w:r w:rsidRPr="00FB1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рассказы по наблюдениям и сюжетным </w:t>
            </w:r>
            <w:proofErr w:type="gramStart"/>
            <w:r w:rsidRPr="00FB1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картинкам</w:t>
            </w:r>
            <w:r w:rsidR="00E53A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53A40" w:rsidRPr="00E53A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="00E53A40" w:rsidRPr="00E53A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пересказывает рассказы</w:t>
            </w:r>
            <w:r w:rsidRPr="00FB11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BA2A9C6" w14:textId="6EE67ECC" w:rsidR="00FB1116" w:rsidRDefault="008E37BC" w:rsidP="00FB1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старается вести себя культурно, тактично во время беседы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7DB3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0742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B6DEC5E" w14:textId="77777777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AC8F4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13FC7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Не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9E5A7" w14:textId="77777777" w:rsidR="000A6EAC" w:rsidRPr="000A6EAC" w:rsidRDefault="000A6EAC" w:rsidP="000A6E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Старается делит множества на части и воссоединяет их</w:t>
            </w: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B1C3207" w14:textId="77777777" w:rsidR="000A6EAC" w:rsidRPr="000A6EAC" w:rsidRDefault="000A6EAC" w:rsidP="000A6E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Старается вопросы "Сколько?", "Который?" ("Какой?") и правильно отвечает на них</w:t>
            </w:r>
          </w:p>
          <w:p w14:paraId="73B801C5" w14:textId="77777777" w:rsidR="000A6EAC" w:rsidRPr="000A6EAC" w:rsidRDefault="000A6EAC" w:rsidP="000A6E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Старается сравнивать предметы по различным признакам (цвет, форма, размер, материал, применение)</w:t>
            </w: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4F89CD9" w14:textId="7528CA7D" w:rsidR="00C640B7" w:rsidRDefault="000A6EAC" w:rsidP="000A6EA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Старается ориентироваться </w:t>
            </w:r>
            <w:r w:rsidRPr="000A6E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листе бумаги, называет последовательно дни недели, месяцы по временам года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5E55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ab/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CBA9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348D936E" w14:textId="77777777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1CBFC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CB435B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Не 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рисует отдельные предметы и создает сюжетные </w:t>
            </w:r>
            <w:proofErr w:type="spellStart"/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композици</w:t>
            </w:r>
            <w:proofErr w:type="spellEnd"/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6EEE3" w14:textId="2B2D8E5E" w:rsidR="00C640B7" w:rsidRDefault="008E37BC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Старается </w:t>
            </w:r>
            <w:r w:rsidR="005A6920"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сюжетные композиции индивидуально, не проявляет интерес к небольшим группам</w:t>
            </w:r>
          </w:p>
          <w:p w14:paraId="1BD022BB" w14:textId="77777777" w:rsidR="005A6920" w:rsidRPr="005A6920" w:rsidRDefault="005A6920" w:rsidP="005A6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"создает сюжетные </w:t>
            </w:r>
          </w:p>
          <w:p w14:paraId="1AD124CC" w14:textId="77777777" w:rsidR="005A6920" w:rsidRPr="005A6920" w:rsidRDefault="005A6920" w:rsidP="005A6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композиции, но не </w:t>
            </w:r>
          </w:p>
          <w:p w14:paraId="1DC8E22E" w14:textId="77777777" w:rsidR="005A6920" w:rsidRDefault="005A6920" w:rsidP="005A6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дополняет их модными деталями"</w:t>
            </w:r>
          </w:p>
          <w:p w14:paraId="140D5D6D" w14:textId="77777777" w:rsidR="005A6920" w:rsidRDefault="005A6920" w:rsidP="005A6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соблюдает правила безопасности труда и личной гигиены частично</w:t>
            </w:r>
          </w:p>
          <w:p w14:paraId="1490858C" w14:textId="77777777" w:rsidR="005A6920" w:rsidRDefault="005A6920" w:rsidP="005A6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конструирует из бросового и природного материала частично</w:t>
            </w:r>
          </w:p>
          <w:p w14:paraId="1229E1D7" w14:textId="77777777" w:rsidR="005A6920" w:rsidRDefault="005A6920" w:rsidP="005A6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частично применяет их при конструировании</w:t>
            </w:r>
          </w:p>
          <w:p w14:paraId="1CE3FED6" w14:textId="225CB322" w:rsidR="005A6920" w:rsidRDefault="005A6920" w:rsidP="005A69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4061F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BBDD0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5B46893" w14:textId="77777777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DA5A6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A89E1B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не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знает</w:t>
            </w:r>
            <w:proofErr w:type="spellEnd"/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, называет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89131" w14:textId="77777777" w:rsidR="005A6920" w:rsidRPr="005A6920" w:rsidRDefault="005A6920" w:rsidP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частично понимает, проявляет знаки уважения и заботы</w:t>
            </w:r>
          </w:p>
          <w:p w14:paraId="0336C099" w14:textId="77777777" w:rsidR="005A6920" w:rsidRPr="005A6920" w:rsidRDefault="005A6920" w:rsidP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пытается высказать свое мнение, чтобы передать понимание</w:t>
            </w:r>
          </w:p>
          <w:p w14:paraId="66875F1C" w14:textId="77777777" w:rsidR="005A6920" w:rsidRPr="005A6920" w:rsidRDefault="005A6920" w:rsidP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незнает</w:t>
            </w:r>
            <w:proofErr w:type="spellEnd"/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применении специальных транспортных средств, знает элементарные </w:t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правила дорожного движения</w:t>
            </w:r>
          </w:p>
          <w:p w14:paraId="7258917C" w14:textId="77777777" w:rsidR="005A6920" w:rsidRPr="005A6920" w:rsidRDefault="005A6920" w:rsidP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стремится понять важность</w:t>
            </w:r>
          </w:p>
          <w:p w14:paraId="4AD22A7F" w14:textId="77777777" w:rsidR="005A6920" w:rsidRPr="005A6920" w:rsidRDefault="005A6920" w:rsidP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 свою Родину, понимает значение живописной природы, достопримечательностей, исторических мест и культурного наследия Казахстана</w:t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CC6529D" w14:textId="7BB52C11" w:rsidR="00C640B7" w:rsidRDefault="005A6920" w:rsidP="005A692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наблюдает</w:t>
            </w:r>
            <w:proofErr w:type="gramEnd"/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 не понимает причинно-следственные связи между живой и неживой природой, явлениями природы, знает об охране природы, значении солнца и воздуха в жизни человека, животных и растений</w:t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A69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5C44F3" w14:textId="77777777" w:rsidR="00C640B7" w:rsidRDefault="00C640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DF81D" w14:textId="77777777" w:rsidR="00C640B7" w:rsidRDefault="00C640B7">
            <w:pPr>
              <w:pStyle w:val="a4"/>
              <w:rPr>
                <w:lang w:eastAsia="ru-RU"/>
              </w:rPr>
            </w:pPr>
          </w:p>
        </w:tc>
      </w:tr>
    </w:tbl>
    <w:p w14:paraId="751C8293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</w:p>
    <w:p w14:paraId="2392D3C9" w14:textId="77777777" w:rsidR="005001BD" w:rsidRDefault="005001BD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3132E3F" w14:textId="77777777" w:rsidR="00C640B7" w:rsidRDefault="000424FF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14:paraId="21E1FAF5" w14:textId="77777777" w:rsidR="00C640B7" w:rsidRDefault="000424FF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уч. год</w:t>
      </w:r>
    </w:p>
    <w:p w14:paraId="75655B33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Тумгоев</w:t>
      </w:r>
      <w:proofErr w:type="spellEnd"/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Исмаил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Дата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рождения ребенка :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1.0</w:t>
      </w:r>
      <w:r w:rsidRPr="000424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.2020г.     группа: 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Бөбек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» </w:t>
      </w:r>
    </w:p>
    <w:p w14:paraId="4C689755" w14:textId="77777777" w:rsidR="00C640B7" w:rsidRDefault="000424FF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Группа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предшкольной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подготовки</w:t>
      </w:r>
      <w:proofErr w:type="spellEnd"/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435"/>
        <w:gridCol w:w="3118"/>
        <w:gridCol w:w="3402"/>
      </w:tblGrid>
      <w:tr w:rsidR="00C640B7" w14:paraId="60830AF7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26F9E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0F524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Корректирующие мероприятия (после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91968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Корректирующие мероприятия (после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06E85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Корректирующие мероприятия (после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C9F95" w14:textId="77777777" w:rsidR="00C640B7" w:rsidRDefault="000424F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Выводы</w:t>
            </w:r>
          </w:p>
        </w:tc>
      </w:tr>
      <w:tr w:rsidR="00C640B7" w14:paraId="332B0BF3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89F0B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0A1F64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228C5" w14:textId="77777777" w:rsidR="007948F9" w:rsidRDefault="007948F9" w:rsidP="007948F9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ходит в колонне по одному, по двое, по трое, с перешагиванием через предметы, боком: с поворотом в другую сторону по сигналу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>активно участвует в национальных подвижных играх, играх с элементами соревнований и эстафетных играх, , где демонстрирует физические качества: скорость, силу, выносливость, гибкость, ловкость</w:t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49445C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</w:p>
          <w:p w14:paraId="460303E1" w14:textId="77777777" w:rsidR="007948F9" w:rsidRDefault="007948F9" w:rsidP="007948F9">
            <w:pPr>
              <w:spacing w:after="15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 w:rsidRPr="00C326FC">
              <w:rPr>
                <w:rFonts w:ascii="Times New Roman" w:hAnsi="Times New Roman"/>
                <w:noProof/>
                <w:sz w:val="24"/>
                <w:szCs w:val="24"/>
              </w:rPr>
              <w:t>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16633A97" w14:textId="7CB8A161" w:rsidR="00C640B7" w:rsidRDefault="007948F9" w:rsidP="007948F9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самостоятельно гигиенические процедуры</w:t>
            </w:r>
            <w:r w:rsidRPr="004944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CB5E9C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989DF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2428266C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63E40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ECFF9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28BD828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употреблять в речи существительные, прилагательные, наречия, многозначные слова,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синонимы и антонимы;</w:t>
            </w:r>
          </w:p>
          <w:p w14:paraId="09459E03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4ECB7D3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6F8F22D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61392C22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695F08D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7DE3F16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CB1FF6D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43A0B2D1" w14:textId="77777777" w:rsidR="00C640B7" w:rsidRDefault="000424F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5C3C2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Учить употреблять в речи существительные, прилагательные, наречия, многозначные слова, синонимы и антонимы.</w:t>
            </w:r>
          </w:p>
          <w:p w14:paraId="2E53DF44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произносит имена </w:t>
            </w: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существительные, связывая их с числительными и прилагательными с существительными;</w:t>
            </w:r>
          </w:p>
          <w:p w14:paraId="62A8FBDB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сочинять рассказы по наблюдениям и сюжетным картинкам;</w:t>
            </w:r>
          </w:p>
          <w:p w14:paraId="07D2FDB1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 пересказывать рассказы;</w:t>
            </w:r>
          </w:p>
          <w:p w14:paraId="445B2FD0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причинно-следственные связи, литературные жанры;</w:t>
            </w:r>
          </w:p>
          <w:p w14:paraId="79462775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стихотворения выразительно, с интонацией;</w:t>
            </w:r>
          </w:p>
          <w:p w14:paraId="1364BF19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передавать в ролях настроение и характер героя, жесты, интонацию и мимику образа;</w:t>
            </w:r>
          </w:p>
          <w:p w14:paraId="1B03E4D9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свою роль в постановке выразительно, самостоятельно;</w:t>
            </w:r>
          </w:p>
          <w:p w14:paraId="7F6F063C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происходящему вокруг;</w:t>
            </w:r>
          </w:p>
          <w:p w14:paraId="614F2ED8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звуковой анализ слов: определять порядок звуков в слове, гласных и согласных;</w:t>
            </w:r>
          </w:p>
          <w:p w14:paraId="35C508D5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четко произносить все звуки, различать гласные и </w:t>
            </w: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согласные;</w:t>
            </w:r>
          </w:p>
          <w:p w14:paraId="62F0B097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слово на заданный слог;</w:t>
            </w:r>
          </w:p>
          <w:p w14:paraId="46B36932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простые предложения с предложенными словами;</w:t>
            </w:r>
          </w:p>
          <w:p w14:paraId="6BD782EC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произносить специфические звуки казахского языка в слове;</w:t>
            </w:r>
          </w:p>
          <w:p w14:paraId="45C676D1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понимать и произносить названия продуктов, посуды, мебели, фруктов, </w:t>
            </w:r>
          </w:p>
          <w:p w14:paraId="69C91D18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овощей, животных, птиц, частей тела человека, транспорта, встречающихся в </w:t>
            </w:r>
          </w:p>
          <w:p w14:paraId="636E1482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повседневной жизни;</w:t>
            </w:r>
          </w:p>
          <w:p w14:paraId="1115A38F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называть слова, обозначающие признаки предметов (цвет, величина), </w:t>
            </w:r>
          </w:p>
          <w:p w14:paraId="063060BF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 с предметами, употреблять их в разговорной речи;</w:t>
            </w:r>
          </w:p>
          <w:p w14:paraId="08FC30EB" w14:textId="77777777" w:rsidR="00EC148F" w:rsidRPr="00EC148F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употреблять знакомые слова в повседневной жизни;</w:t>
            </w:r>
          </w:p>
          <w:p w14:paraId="06F8DAF0" w14:textId="4DED5D52" w:rsidR="00C640B7" w:rsidRDefault="00EC148F" w:rsidP="00EC148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составлять короткие рассказы об игрушках и картинах по </w:t>
            </w:r>
            <w:r w:rsidRPr="00EC14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образцу педагога;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3E8F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3CA239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00504D84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6BC2D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7DD401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733AF30A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378ACE2E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631484D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2538120E" w14:textId="77777777" w:rsidR="00C640B7" w:rsidRPr="000424FF" w:rsidRDefault="000424FF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</w:t>
            </w:r>
          </w:p>
          <w:p w14:paraId="73196B8A" w14:textId="77777777" w:rsidR="00C640B7" w:rsidRPr="000424FF" w:rsidRDefault="00C640B7">
            <w:pPr>
              <w:jc w:val="center"/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 w:bidi="ar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777A6" w14:textId="78E005C5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делит множества на части и воссоединяет их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24D60687" w14:textId="27332A70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 "Сколько?", "Который?" ("Какой?") и правильно отвечает на них</w:t>
            </w:r>
          </w:p>
          <w:p w14:paraId="41C5401C" w14:textId="6EB3F29A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сравнивать предметы по различным признакам (цвет, форма, размер, материал, применение)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располагает предметы в порядке возрастания и убывания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313F7FC6" w14:textId="47394E8F" w:rsidR="00C640B7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Старается ориентироваться листе бумаги, называет последовательно дни недели, месяцы по временам года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5A578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9E4E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57C34378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A6645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22A14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уметь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25450E4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получать новые цвета (фиолетовый) и оттенки (синий, розовый, темно-зеленый) путем смешивания красок;</w:t>
            </w:r>
          </w:p>
          <w:p w14:paraId="65422298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изображать сюжетные рисунки;</w:t>
            </w:r>
          </w:p>
          <w:p w14:paraId="353608C5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составляет узоры из элементов казахского орнамента, при помощи геометрических форм, чередует их, последовательно наклеивает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0958B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умеет пользоваться красками, смешивает акварель в палитре с водой, красит карандашом различными принтами, для получения насыщенных цветов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6D5A6A7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передавать образы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предметов живой природы через несложные движения и позы;</w:t>
            </w:r>
          </w:p>
          <w:p w14:paraId="4D670E23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пользоваться красками, смешивать акварель в палитре с водой, красит карандашом различными принтами, для получения насыщенных цветов;</w:t>
            </w:r>
          </w:p>
          <w:p w14:paraId="05963AC5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цвета (фиолетовый) и оттенки (синий, розовый, темно-зеленый) путем смешивания красок;</w:t>
            </w:r>
          </w:p>
          <w:p w14:paraId="6F595A2D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рисовать элементы казахского орнамента и </w:t>
            </w:r>
            <w:proofErr w:type="gramStart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украшать  ими</w:t>
            </w:r>
            <w:proofErr w:type="gramEnd"/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одежду, предметы быта;</w:t>
            </w:r>
          </w:p>
          <w:p w14:paraId="51E55C8B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изображать сюжетные рисунки;</w:t>
            </w:r>
          </w:p>
          <w:p w14:paraId="671C256C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аккуратность при рисовании, правила безопасного поведения;</w:t>
            </w:r>
          </w:p>
          <w:p w14:paraId="3DD493C6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лепить с натуры и по представлению знакомые предметы разной формы и величины;</w:t>
            </w:r>
          </w:p>
          <w:p w14:paraId="1F35F038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лепить фигуры человека и животного, соблюдая простые </w:t>
            </w: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пропорции;</w:t>
            </w:r>
          </w:p>
          <w:p w14:paraId="734D4D49" w14:textId="77777777" w:rsidR="005402F2" w:rsidRPr="005402F2" w:rsidRDefault="005402F2" w:rsidP="005402F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2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различные методы лепки;</w:t>
            </w:r>
          </w:p>
          <w:p w14:paraId="74FB4874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1770A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lastRenderedPageBreak/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93001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0B7" w14:paraId="11612531" w14:textId="77777777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039C4" w14:textId="77777777" w:rsidR="00C640B7" w:rsidRDefault="000424FF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B518FB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Учить верить в свои силы и возможности, понимать важность трудолюбия и ответственности;</w:t>
            </w:r>
          </w:p>
          <w:p w14:paraId="768C0390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понимать родственные связи, знать родословную, уважать старших, заботится о младших;</w:t>
            </w:r>
          </w:p>
          <w:p w14:paraId="747195DC" w14:textId="77777777" w:rsidR="00C640B7" w:rsidRDefault="000424F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говорить осознанно, выражать свое мнение;</w:t>
            </w:r>
          </w:p>
          <w:p w14:paraId="448EFE26" w14:textId="77777777" w:rsidR="00C640B7" w:rsidRDefault="000424FF">
            <w:pPr>
              <w:jc w:val="center"/>
              <w:textAlignment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растений;</w:t>
            </w:r>
            <w:r w:rsidRPr="000424FF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</w:t>
            </w:r>
            <w:proofErr w:type="spellEnd"/>
            <w:proofErr w:type="gramEnd"/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A5809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верить в свои силы и возможности, понимать важность трудолюбия и ответственности;</w:t>
            </w:r>
          </w:p>
          <w:p w14:paraId="64604F4C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говорить осознанно, выражать свое мнение;</w:t>
            </w:r>
          </w:p>
          <w:p w14:paraId="5DCF0461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 о применении специальных транспортных средств, знать элементарные правила дорожного движения;</w:t>
            </w:r>
          </w:p>
          <w:p w14:paraId="69E7DB0C" w14:textId="77777777" w:rsidR="001545C4" w:rsidRPr="001545C4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любить свою Родину, понимать значение живописной природы, достопримечательностей, исторических мест и культурного наследия Казахстана;</w:t>
            </w:r>
          </w:p>
          <w:p w14:paraId="3CB8E0EE" w14:textId="7ECB4514" w:rsidR="00C640B7" w:rsidRDefault="001545C4" w:rsidP="001545C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и понимать причинно-следственные связи между живой и неживой природой,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9DE3C" w14:textId="77777777" w:rsidR="00C640B7" w:rsidRDefault="00C64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F5A1E" w14:textId="77777777" w:rsidR="00C640B7" w:rsidRDefault="00C640B7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DC78AE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30E87AC" w14:textId="77777777" w:rsidR="00C640B7" w:rsidRDefault="00C640B7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F77B0DE" w14:textId="77777777" w:rsidR="00C640B7" w:rsidRDefault="00C640B7"/>
    <w:sectPr w:rsidR="00C640B7" w:rsidSect="005001BD">
      <w:pgSz w:w="16838" w:h="11906" w:orient="landscape"/>
      <w:pgMar w:top="993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FF11" w14:textId="77777777" w:rsidR="0065687C" w:rsidRDefault="0065687C">
      <w:pPr>
        <w:spacing w:line="240" w:lineRule="auto"/>
      </w:pPr>
      <w:r>
        <w:separator/>
      </w:r>
    </w:p>
  </w:endnote>
  <w:endnote w:type="continuationSeparator" w:id="0">
    <w:p w14:paraId="7CE64CA1" w14:textId="77777777" w:rsidR="0065687C" w:rsidRDefault="00656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DF9D" w14:textId="77777777" w:rsidR="0065687C" w:rsidRDefault="0065687C">
      <w:pPr>
        <w:spacing w:after="0"/>
      </w:pPr>
      <w:r>
        <w:separator/>
      </w:r>
    </w:p>
  </w:footnote>
  <w:footnote w:type="continuationSeparator" w:id="0">
    <w:p w14:paraId="4D8BB738" w14:textId="77777777" w:rsidR="0065687C" w:rsidRDefault="006568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B7"/>
    <w:rsid w:val="000424FF"/>
    <w:rsid w:val="000A6EAC"/>
    <w:rsid w:val="000D67B3"/>
    <w:rsid w:val="00102C6E"/>
    <w:rsid w:val="001545C4"/>
    <w:rsid w:val="001A21AC"/>
    <w:rsid w:val="00205F15"/>
    <w:rsid w:val="00337A1C"/>
    <w:rsid w:val="003C234E"/>
    <w:rsid w:val="00456095"/>
    <w:rsid w:val="0049445C"/>
    <w:rsid w:val="004B75DA"/>
    <w:rsid w:val="005001BD"/>
    <w:rsid w:val="005402F2"/>
    <w:rsid w:val="005A6920"/>
    <w:rsid w:val="0061761A"/>
    <w:rsid w:val="0065687C"/>
    <w:rsid w:val="006D518F"/>
    <w:rsid w:val="006E349A"/>
    <w:rsid w:val="00715800"/>
    <w:rsid w:val="00747E77"/>
    <w:rsid w:val="007948F9"/>
    <w:rsid w:val="008802DE"/>
    <w:rsid w:val="008E37BC"/>
    <w:rsid w:val="008E3ED7"/>
    <w:rsid w:val="00A95A29"/>
    <w:rsid w:val="00B008C8"/>
    <w:rsid w:val="00B31C99"/>
    <w:rsid w:val="00B50722"/>
    <w:rsid w:val="00B67FCA"/>
    <w:rsid w:val="00C03B40"/>
    <w:rsid w:val="00C16365"/>
    <w:rsid w:val="00C326FC"/>
    <w:rsid w:val="00C640B7"/>
    <w:rsid w:val="00CD0ABB"/>
    <w:rsid w:val="00CE7622"/>
    <w:rsid w:val="00D768E3"/>
    <w:rsid w:val="00DA3CA2"/>
    <w:rsid w:val="00DE1137"/>
    <w:rsid w:val="00E07053"/>
    <w:rsid w:val="00E53A40"/>
    <w:rsid w:val="00E9796B"/>
    <w:rsid w:val="00EB300E"/>
    <w:rsid w:val="00EC148F"/>
    <w:rsid w:val="00FB1116"/>
    <w:rsid w:val="02E63B46"/>
    <w:rsid w:val="04083096"/>
    <w:rsid w:val="044F7F67"/>
    <w:rsid w:val="058307CD"/>
    <w:rsid w:val="077D61BB"/>
    <w:rsid w:val="078D08BC"/>
    <w:rsid w:val="099C5577"/>
    <w:rsid w:val="0AD42A6C"/>
    <w:rsid w:val="0B161839"/>
    <w:rsid w:val="0D297B80"/>
    <w:rsid w:val="0D6B0001"/>
    <w:rsid w:val="0E03629F"/>
    <w:rsid w:val="10AD1A89"/>
    <w:rsid w:val="118A2278"/>
    <w:rsid w:val="121F0F35"/>
    <w:rsid w:val="1CDD6C87"/>
    <w:rsid w:val="1DF0414E"/>
    <w:rsid w:val="21431648"/>
    <w:rsid w:val="22BD19A1"/>
    <w:rsid w:val="236253E8"/>
    <w:rsid w:val="24670F84"/>
    <w:rsid w:val="272C048B"/>
    <w:rsid w:val="2A652721"/>
    <w:rsid w:val="2EFA69C5"/>
    <w:rsid w:val="30635070"/>
    <w:rsid w:val="321A16FD"/>
    <w:rsid w:val="33A61232"/>
    <w:rsid w:val="33BE75F6"/>
    <w:rsid w:val="34125AEC"/>
    <w:rsid w:val="376740FB"/>
    <w:rsid w:val="39F6683D"/>
    <w:rsid w:val="3BDF069B"/>
    <w:rsid w:val="3DB24A90"/>
    <w:rsid w:val="3E1753D3"/>
    <w:rsid w:val="3E374307"/>
    <w:rsid w:val="41370F5A"/>
    <w:rsid w:val="41B81778"/>
    <w:rsid w:val="42874BD5"/>
    <w:rsid w:val="47B122AB"/>
    <w:rsid w:val="51C34B1B"/>
    <w:rsid w:val="582E39C7"/>
    <w:rsid w:val="5D5832B1"/>
    <w:rsid w:val="652F10F3"/>
    <w:rsid w:val="65417AE7"/>
    <w:rsid w:val="6647100E"/>
    <w:rsid w:val="66C541D8"/>
    <w:rsid w:val="66CF75D0"/>
    <w:rsid w:val="692533FA"/>
    <w:rsid w:val="6A214E9A"/>
    <w:rsid w:val="6AB17352"/>
    <w:rsid w:val="6B9C1E52"/>
    <w:rsid w:val="6EE97A3F"/>
    <w:rsid w:val="6F030E4E"/>
    <w:rsid w:val="701B04CD"/>
    <w:rsid w:val="71E37D5A"/>
    <w:rsid w:val="738462BD"/>
    <w:rsid w:val="740552A6"/>
    <w:rsid w:val="75720603"/>
    <w:rsid w:val="75985FFB"/>
    <w:rsid w:val="78E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E9904"/>
  <w15:docId w15:val="{79D7D71E-7ADA-47B8-9B1D-DD09B3CC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rsid w:val="007948F9"/>
    <w:rPr>
      <w:sz w:val="16"/>
      <w:szCs w:val="16"/>
    </w:rPr>
  </w:style>
  <w:style w:type="paragraph" w:styleId="a6">
    <w:name w:val="annotation text"/>
    <w:basedOn w:val="a"/>
    <w:link w:val="a7"/>
    <w:rsid w:val="007948F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7948F9"/>
    <w:rPr>
      <w:rFonts w:ascii="Calibri" w:eastAsia="Calibri" w:hAnsi="Calibri"/>
      <w:lang w:eastAsia="en-US"/>
    </w:rPr>
  </w:style>
  <w:style w:type="paragraph" w:styleId="a8">
    <w:name w:val="annotation subject"/>
    <w:basedOn w:val="a6"/>
    <w:next w:val="a6"/>
    <w:link w:val="a9"/>
    <w:rsid w:val="007948F9"/>
    <w:rPr>
      <w:b/>
      <w:bCs/>
    </w:rPr>
  </w:style>
  <w:style w:type="character" w:customStyle="1" w:styleId="a9">
    <w:name w:val="Тема примечания Знак"/>
    <w:basedOn w:val="a7"/>
    <w:link w:val="a8"/>
    <w:rsid w:val="007948F9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19532</Words>
  <Characters>111338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2026-01-14T10:53:00Z</dcterms:created>
  <dcterms:modified xsi:type="dcterms:W3CDTF">2026-01-14T10:53:00Z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2BE70F29935247639788ADEF40232F41_12</vt:lpwstr>
  </property>
</Properties>
</file>